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F4" w:rsidRDefault="00A87248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bookmarkStart w:id="0" w:name="_GoBack"/>
      <w:bookmarkEnd w:id="0"/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5A33F4" w:rsidRDefault="00A87248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5A33F4" w:rsidRDefault="00A87248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 xml:space="preserve">w zależności od </w:t>
      </w:r>
      <w:r>
        <w:rPr>
          <w:rFonts w:ascii="Calibri Light" w:hAnsi="Calibri Light" w:cs="Calibri Light"/>
          <w:i/>
          <w:iCs/>
          <w:sz w:val="14"/>
          <w:szCs w:val="14"/>
        </w:rPr>
        <w:t>podmiotu:</w:t>
      </w:r>
    </w:p>
    <w:p w:rsidR="005A33F4" w:rsidRDefault="00A87248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5A33F4" w:rsidRDefault="00A87248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5A33F4" w:rsidRDefault="00A87248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5A33F4" w:rsidRDefault="00A87248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5A33F4" w:rsidRDefault="00A87248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 xml:space="preserve">OŚWIADCZENIE WYKONAWCY </w:t>
      </w:r>
      <w:r>
        <w:rPr>
          <w:rFonts w:ascii="Garamond" w:hAnsi="Garamond" w:cs="Calibri Light"/>
          <w:b/>
          <w:bCs/>
        </w:rPr>
        <w:tab/>
      </w:r>
    </w:p>
    <w:p w:rsidR="005A33F4" w:rsidRDefault="00A87248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</w:t>
      </w:r>
      <w:r>
        <w:rPr>
          <w:rFonts w:ascii="Garamond" w:hAnsi="Garamond" w:cs="Calibri Light"/>
          <w:i/>
          <w:iCs/>
        </w:rPr>
        <w:t>ane na podstawie art. 125 ust. 1 ustawy z dnia 11 września 2019 r.</w:t>
      </w:r>
    </w:p>
    <w:p w:rsidR="005A33F4" w:rsidRDefault="00A87248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5A33F4" w:rsidRDefault="005A33F4">
      <w:pPr>
        <w:pStyle w:val="Standarduser"/>
        <w:suppressAutoHyphens w:val="0"/>
        <w:jc w:val="center"/>
        <w:textAlignment w:val="auto"/>
        <w:rPr>
          <w:rFonts w:ascii="Calibri Light" w:hAnsi="Calibri Light" w:cs="Calibri Light"/>
          <w:i/>
          <w:iCs/>
        </w:rPr>
      </w:pPr>
    </w:p>
    <w:p w:rsidR="005A33F4" w:rsidRDefault="00A87248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5A33F4" w:rsidRDefault="005A33F4">
      <w:pPr>
        <w:pStyle w:val="Standarduser"/>
        <w:suppressAutoHyphens w:val="0"/>
        <w:textAlignment w:val="auto"/>
        <w:rPr>
          <w:rFonts w:ascii="Calibri Light" w:hAnsi="Calibri Light" w:cs="Calibri Light"/>
        </w:rPr>
      </w:pPr>
    </w:p>
    <w:p w:rsidR="005A33F4" w:rsidRDefault="00A87248">
      <w:pPr>
        <w:pStyle w:val="Akapitzlist"/>
        <w:spacing w:after="0" w:line="360" w:lineRule="auto"/>
        <w:ind w:left="0"/>
        <w:jc w:val="both"/>
      </w:pPr>
      <w:r>
        <w:rPr>
          <w:rFonts w:ascii="Garamond" w:hAnsi="Garamond" w:cs="Calibri Light"/>
          <w:sz w:val="24"/>
          <w:szCs w:val="24"/>
        </w:rPr>
        <w:t xml:space="preserve">Składając ofertę w postępowaniu o udzielenie zamówienia publicznego na zadanie pn.: </w:t>
      </w:r>
    </w:p>
    <w:p w:rsidR="005A33F4" w:rsidRDefault="00A87248">
      <w:pPr>
        <w:pStyle w:val="NormalnyWeb"/>
        <w:jc w:val="both"/>
      </w:pPr>
      <w:r>
        <w:rPr>
          <w:rFonts w:cs="Calibri Light"/>
          <w:b/>
          <w:bCs/>
          <w:iCs/>
        </w:rPr>
        <w:t>„</w:t>
      </w:r>
      <w:r>
        <w:rPr>
          <w:b/>
        </w:rPr>
        <w:t>Transport (</w:t>
      </w:r>
      <w:r>
        <w:rPr>
          <w:rFonts w:eastAsia="Garamond"/>
          <w:b/>
        </w:rPr>
        <w:t>tam i z  powrotem) uczestników zajęć Młodzieżowego Dom Kultury w Opolu i ich opiekunów wraz z bagażem na zawody taneczne na terenie kraju”</w:t>
      </w:r>
      <w:r>
        <w:rPr>
          <w:rFonts w:ascii="Garamond" w:hAnsi="Garamond"/>
          <w:b/>
        </w:rPr>
        <w:t xml:space="preserve">, </w:t>
      </w:r>
      <w:r>
        <w:rPr>
          <w:rFonts w:ascii="Garamond" w:hAnsi="Garamond" w:cs="Calibri Light"/>
        </w:rPr>
        <w:t>oświadczam, co następuje:</w:t>
      </w:r>
    </w:p>
    <w:p w:rsidR="005A33F4" w:rsidRDefault="005A33F4">
      <w:pPr>
        <w:pStyle w:val="Standarduser"/>
        <w:jc w:val="both"/>
        <w:rPr>
          <w:rFonts w:ascii="Garamond" w:hAnsi="Garamond" w:cs="Calibri Light"/>
        </w:rPr>
      </w:pPr>
    </w:p>
    <w:p w:rsidR="005A33F4" w:rsidRDefault="00A87248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5A33F4" w:rsidRDefault="00A87248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 w:cs="Calibri Light"/>
        </w:rPr>
      </w:pPr>
      <w:r>
        <w:rPr>
          <w:rFonts w:ascii="Garamond" w:hAnsi="Garamond" w:cs="Calibri Light"/>
        </w:rPr>
        <w:t>1. Oświadczam, że spełniam warunki udziału w</w:t>
      </w:r>
      <w:r>
        <w:rPr>
          <w:rFonts w:ascii="Garamond" w:hAnsi="Garamond" w:cs="Calibri Light"/>
        </w:rPr>
        <w:t xml:space="preserve"> postępowaniu określone przez Zamawiającego w Specyfikacji Warunków Zamówienia.</w:t>
      </w:r>
    </w:p>
    <w:p w:rsidR="005A33F4" w:rsidRDefault="00A87248">
      <w:pPr>
        <w:pStyle w:val="Standarduser"/>
        <w:shd w:val="clear" w:color="auto" w:fill="B3B3B3"/>
        <w:spacing w:line="360" w:lineRule="auto"/>
      </w:pPr>
      <w:r>
        <w:rPr>
          <w:rFonts w:ascii="Garamond" w:hAnsi="Garamond" w:cs="Calibri Light"/>
          <w:b/>
          <w:bCs/>
          <w:shd w:val="clear" w:color="auto" w:fill="B3B3B3"/>
        </w:rPr>
        <w:t xml:space="preserve">INFORMACJA DOTYCZĄCA POLEGANIA NA ZASOBACH INNYCH PODMIOTÓW: </w:t>
      </w:r>
      <w:r>
        <w:rPr>
          <w:rFonts w:ascii="Garamond" w:hAnsi="Garamond" w:cs="Calibri Light"/>
          <w:b/>
          <w:bCs/>
          <w:i/>
          <w:iCs/>
        </w:rPr>
        <w:t>**</w:t>
      </w:r>
    </w:p>
    <w:p w:rsidR="005A33F4" w:rsidRDefault="00A87248">
      <w:pPr>
        <w:pStyle w:val="Standarduser"/>
        <w:suppressAutoHyphens w:val="0"/>
        <w:spacing w:line="360" w:lineRule="auto"/>
        <w:jc w:val="both"/>
        <w:textAlignment w:val="auto"/>
      </w:pPr>
      <w:r>
        <w:rPr>
          <w:rFonts w:ascii="Garamond" w:hAnsi="Garamond" w:cs="Calibri Light"/>
        </w:rPr>
        <w:t>Oświadczam, że w celu wykazania spełniania warunków udziału w postępowaniu, określonych przez Zamawiającego w ……</w:t>
      </w:r>
      <w:r>
        <w:rPr>
          <w:rFonts w:ascii="Garamond" w:hAnsi="Garamond" w:cs="Calibri Light"/>
        </w:rPr>
        <w:t>……………………………………………..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5A33F4" w:rsidRDefault="00A87248">
      <w:pPr>
        <w:pStyle w:val="Standarduser"/>
        <w:spacing w:line="360" w:lineRule="auto"/>
      </w:pPr>
      <w:r>
        <w:rPr>
          <w:rFonts w:ascii="Garamond" w:hAnsi="Garamond" w:cs="Calibri Light"/>
        </w:rPr>
        <w:t xml:space="preserve">polegam na zasobach następującego/następujących podmiotu/podmiotów udostępniającego/udostępniających zasoby </w:t>
      </w:r>
      <w:r>
        <w:rPr>
          <w:rFonts w:ascii="Garamond" w:hAnsi="Garamond" w:cs="Calibri Light"/>
          <w:b/>
          <w:bCs/>
          <w:i/>
          <w:u w:val="single"/>
        </w:rPr>
        <w:t>/WSKAZAĆ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PODMIOTU/PODMIOTÓW/</w:t>
      </w:r>
      <w:r>
        <w:rPr>
          <w:rFonts w:ascii="Garamond" w:hAnsi="Garamond" w:cs="Calibri Light"/>
          <w:b/>
          <w:bCs/>
          <w:i/>
          <w:u w:val="single"/>
        </w:rPr>
        <w:t xml:space="preserve">  </w:t>
      </w:r>
      <w:r>
        <w:rPr>
          <w:rFonts w:ascii="Garamond" w:hAnsi="Garamond" w:cs="Calibri Light"/>
          <w:b/>
          <w:bCs/>
          <w:u w:val="single"/>
        </w:rPr>
        <w:t xml:space="preserve"> </w:t>
      </w:r>
      <w:r>
        <w:rPr>
          <w:rFonts w:ascii="Garamond" w:hAnsi="Garamond" w:cs="Calibri Light"/>
        </w:rPr>
        <w:t xml:space="preserve">………………………………………………………..…… w następującym zakresie </w:t>
      </w:r>
      <w:r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5A33F4" w:rsidRDefault="00A87248">
      <w:pPr>
        <w:pStyle w:val="Standarduser"/>
        <w:spacing w:line="360" w:lineRule="auto"/>
      </w:pPr>
      <w:r>
        <w:rPr>
          <w:rFonts w:ascii="Garamond" w:hAnsi="Garamond" w:cs="Calibri Light"/>
        </w:rPr>
        <w:t xml:space="preserve">…………………………………………………………………………..…..      </w:t>
      </w:r>
      <w:r>
        <w:rPr>
          <w:rFonts w:ascii="Garamond" w:hAnsi="Garamond" w:cs="Calibri Light"/>
          <w:b/>
          <w:bCs/>
          <w:i/>
          <w:iCs/>
        </w:rPr>
        <w:t>/</w:t>
      </w:r>
    </w:p>
    <w:p w:rsidR="005A33F4" w:rsidRDefault="00A87248">
      <w:pPr>
        <w:pStyle w:val="Standarduser"/>
        <w:spacing w:line="360" w:lineRule="auto"/>
        <w:jc w:val="both"/>
      </w:pPr>
      <w:r>
        <w:rPr>
          <w:rFonts w:ascii="Garamond" w:hAnsi="Garamond" w:cs="Calibri Light"/>
          <w:b/>
          <w:bCs/>
          <w:i/>
          <w:iCs/>
        </w:rPr>
        <w:t>** WYPEŁNIĆ JEŚLI DOTYCZY/</w:t>
      </w:r>
    </w:p>
    <w:p w:rsidR="005A33F4" w:rsidRDefault="00A87248">
      <w:pPr>
        <w:pStyle w:val="Standarduser"/>
        <w:shd w:val="clear" w:color="auto" w:fill="B3B3B3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OŚWIADCZENIE DOTYCZĄCE PODANYCH INFORMA</w:t>
      </w:r>
      <w:r>
        <w:rPr>
          <w:rFonts w:ascii="Garamond" w:hAnsi="Garamond" w:cs="Calibri Light"/>
          <w:b/>
          <w:bCs/>
          <w:shd w:val="clear" w:color="auto" w:fill="B3B3B3"/>
        </w:rPr>
        <w:t>CJI:</w:t>
      </w:r>
    </w:p>
    <w:p w:rsidR="005A33F4" w:rsidRDefault="00A87248">
      <w:pPr>
        <w:pStyle w:val="Standarduser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Oświadczam, że wszystkie informacje podane w powyższych oświadczeniach są aktualne </w:t>
      </w:r>
      <w:r>
        <w:rPr>
          <w:rFonts w:ascii="Garamond" w:hAnsi="Garamond" w:cs="Calibri Light"/>
        </w:rPr>
        <w:br/>
      </w:r>
      <w:r>
        <w:rPr>
          <w:rFonts w:ascii="Garamond" w:hAnsi="Garamond" w:cs="Calibri Light"/>
        </w:rPr>
        <w:t>i zgodne z prawdą oraz zostały przedstawione z pełną świadomością konsekwencji wprowadzenia zamawiającego w błąd przy przedstawianiu informacji.</w:t>
      </w:r>
    </w:p>
    <w:p w:rsidR="005A33F4" w:rsidRDefault="005A33F4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5A33F4" w:rsidRDefault="005A33F4">
      <w:pPr>
        <w:pStyle w:val="Standarduser"/>
        <w:jc w:val="both"/>
        <w:rPr>
          <w:rFonts w:ascii="Calibri Light" w:hAnsi="Calibri Light" w:cs="Calibri Light"/>
        </w:rPr>
      </w:pPr>
    </w:p>
    <w:p w:rsidR="005A33F4" w:rsidRDefault="005A33F4">
      <w:pPr>
        <w:pStyle w:val="Standarduser"/>
        <w:jc w:val="both"/>
        <w:rPr>
          <w:rFonts w:ascii="Calibri Light" w:hAnsi="Calibri Light" w:cs="Calibri Light"/>
        </w:rPr>
      </w:pPr>
    </w:p>
    <w:p w:rsidR="005A33F4" w:rsidRDefault="005A33F4">
      <w:pPr>
        <w:pStyle w:val="Standarduser"/>
        <w:jc w:val="both"/>
        <w:rPr>
          <w:rFonts w:ascii="Calibri Light" w:hAnsi="Calibri Light" w:cs="Calibri Light"/>
        </w:rPr>
      </w:pPr>
    </w:p>
    <w:p w:rsidR="005A33F4" w:rsidRDefault="00A87248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5A33F4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</w:t>
      </w:r>
      <w:r>
        <w:rPr>
          <w:rFonts w:cs="Calibri"/>
          <w:iCs/>
        </w:rPr>
        <w:t>dpisać kwalifikowanym podpisem elektronicznym lub podpisem osobistym lub podpisem</w:t>
      </w:r>
      <w:r>
        <w:rPr>
          <w:rFonts w:cs="Calibri"/>
          <w:iCs/>
        </w:rPr>
        <w:br/>
      </w:r>
      <w:r>
        <w:rPr>
          <w:rFonts w:cs="Calibri"/>
          <w:iCs/>
        </w:rPr>
        <w:t>zaufanym przez osobę lub osoby umocowane</w:t>
      </w:r>
      <w:r>
        <w:rPr>
          <w:rFonts w:cs="Calibri"/>
          <w:iCs/>
        </w:rPr>
        <w:br/>
      </w:r>
      <w:r>
        <w:rPr>
          <w:rFonts w:cs="Calibri"/>
          <w:iCs/>
        </w:rPr>
        <w:t>do złożenia podpisu w imieniu wykonawcy</w:t>
      </w:r>
    </w:p>
    <w:p w:rsidR="005A33F4" w:rsidRDefault="00A87248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3 do SWZ</w:t>
      </w: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</w:t>
      </w:r>
      <w:r>
        <w:rPr>
          <w:rFonts w:ascii="Garamond" w:hAnsi="Garamond" w:cs="Calibri Light"/>
          <w:sz w:val="20"/>
          <w:szCs w:val="20"/>
        </w:rPr>
        <w:t>.............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5A33F4" w:rsidRDefault="005A33F4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</w:p>
    <w:p w:rsidR="005A33F4" w:rsidRDefault="005A33F4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5A33F4" w:rsidRDefault="00A87248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</w:t>
      </w:r>
    </w:p>
    <w:p w:rsidR="005A33F4" w:rsidRDefault="005A33F4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5A33F4" w:rsidRDefault="00A87248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5A33F4" w:rsidRDefault="00A87248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5A33F4" w:rsidRDefault="005A33F4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</w:p>
    <w:p w:rsidR="005A33F4" w:rsidRDefault="00A87248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>DOTYCZĄCE BRAKU PODSTAW DO WYKLUCZENIA</w:t>
      </w:r>
    </w:p>
    <w:p w:rsidR="005A33F4" w:rsidRDefault="00A87248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 xml:space="preserve"> </w:t>
      </w:r>
    </w:p>
    <w:p w:rsidR="005A33F4" w:rsidRDefault="00A87248">
      <w:pPr>
        <w:pStyle w:val="Akapitzlist"/>
        <w:spacing w:after="0" w:line="360" w:lineRule="auto"/>
        <w:ind w:left="0"/>
        <w:jc w:val="both"/>
      </w:pPr>
      <w:r>
        <w:rPr>
          <w:rFonts w:ascii="Garamond" w:hAnsi="Garamond"/>
          <w:sz w:val="24"/>
          <w:szCs w:val="24"/>
        </w:rPr>
        <w:t xml:space="preserve">Składając ofertę w postępowaniu o udzielenie zamówienia publicznego na zadanie pn.: </w:t>
      </w:r>
      <w:r>
        <w:rPr>
          <w:rFonts w:ascii="Garamond" w:hAnsi="Garamond" w:cs="Calibri Light"/>
          <w:b/>
          <w:bCs/>
          <w:iCs/>
          <w:sz w:val="24"/>
          <w:szCs w:val="24"/>
        </w:rPr>
        <w:t>„</w:t>
      </w:r>
      <w:r>
        <w:rPr>
          <w:rFonts w:ascii="Garamond" w:hAnsi="Garamond"/>
          <w:b/>
          <w:sz w:val="24"/>
          <w:szCs w:val="24"/>
        </w:rPr>
        <w:t xml:space="preserve">Transport </w:t>
      </w:r>
      <w:r>
        <w:rPr>
          <w:rFonts w:ascii="Garamond" w:eastAsia="Garamond" w:hAnsi="Garamond"/>
          <w:b/>
          <w:sz w:val="24"/>
          <w:szCs w:val="24"/>
        </w:rPr>
        <w:t>(tam i z  powrotem) uczestników zajęć Młodzieżowego Dom Kultury w Opolu i ich opiekunów wraz z bagażem na zawody taneczne na terenie kraju”</w:t>
      </w:r>
      <w:r>
        <w:rPr>
          <w:rFonts w:ascii="Garamond" w:hAnsi="Garamond"/>
          <w:b/>
          <w:sz w:val="24"/>
          <w:szCs w:val="24"/>
        </w:rPr>
        <w:t xml:space="preserve">, </w:t>
      </w:r>
      <w:r>
        <w:rPr>
          <w:rFonts w:ascii="Garamond" w:hAnsi="Garamond" w:cs="Calibri Light"/>
          <w:sz w:val="24"/>
          <w:szCs w:val="24"/>
        </w:rPr>
        <w:t>oświadczam, co nast</w:t>
      </w:r>
      <w:r>
        <w:rPr>
          <w:rFonts w:ascii="Garamond" w:hAnsi="Garamond" w:cs="Calibri Light"/>
          <w:sz w:val="24"/>
          <w:szCs w:val="24"/>
        </w:rPr>
        <w:t>ępuje:</w:t>
      </w:r>
    </w:p>
    <w:p w:rsidR="005A33F4" w:rsidRDefault="005A33F4">
      <w:pPr>
        <w:pStyle w:val="Standarduser"/>
        <w:rPr>
          <w:rFonts w:ascii="Garamond" w:hAnsi="Garamond" w:cs="Calibri Light"/>
          <w:b/>
          <w:bCs/>
        </w:rPr>
      </w:pPr>
    </w:p>
    <w:p w:rsidR="005A33F4" w:rsidRDefault="00A87248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5A33F4" w:rsidRDefault="005A33F4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b/>
          <w:bCs/>
          <w:kern w:val="0"/>
          <w:lang w:eastAsia="en-US"/>
        </w:rPr>
      </w:pPr>
    </w:p>
    <w:p w:rsidR="005A33F4" w:rsidRDefault="00A87248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b/>
          <w:bCs/>
          <w:kern w:val="0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lang w:eastAsia="en-US"/>
        </w:rPr>
        <w:t>1. Oświadczam, że nie podlegam wykluczeniu z postępowania na podstawie art. 108 ust. 1 ustawy Pzp.</w:t>
      </w:r>
    </w:p>
    <w:p w:rsidR="005A33F4" w:rsidRDefault="005A33F4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</w:p>
    <w:p w:rsidR="005A33F4" w:rsidRDefault="00A87248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kern w:val="0"/>
          <w:lang w:eastAsia="en-US"/>
        </w:rPr>
        <w:t xml:space="preserve">2. Oświadczam, że zachodzą w stosunku do mnie podstawy wykluczenia z postępowania na podstawie art. …………. ustawy </w:t>
      </w:r>
      <w:r>
        <w:rPr>
          <w:rFonts w:ascii="Garamond" w:eastAsia="Calibri" w:hAnsi="Garamond" w:cs="Calibri Light"/>
          <w:kern w:val="0"/>
          <w:lang w:eastAsia="en-US"/>
        </w:rPr>
        <w:t xml:space="preserve">Pzp </w:t>
      </w:r>
      <w:r>
        <w:rPr>
          <w:rFonts w:ascii="Garamond" w:eastAsia="Calibri" w:hAnsi="Garamond" w:cs="Calibri Light"/>
          <w:i/>
          <w:iCs/>
          <w:kern w:val="0"/>
          <w:sz w:val="18"/>
          <w:szCs w:val="18"/>
          <w:lang w:eastAsia="en-US"/>
        </w:rPr>
        <w:t xml:space="preserve">(podać mającą zastosowanie podstawę wykluczenia spośród wymienionych w art. 108 ust. 1, 2 i 5.) </w:t>
      </w:r>
      <w:r>
        <w:rPr>
          <w:rFonts w:ascii="Garamond" w:eastAsia="Calibri" w:hAnsi="Garamond" w:cs="Calibri Light"/>
          <w:kern w:val="0"/>
          <w:lang w:eastAsia="en-US"/>
        </w:rPr>
        <w:t xml:space="preserve">Jednocześnie oświadczam, że w związku z w/w okolicznością, na podstawie </w:t>
      </w:r>
      <w:r>
        <w:rPr>
          <w:rFonts w:ascii="Garamond" w:eastAsia="Calibri" w:hAnsi="Garamond" w:cs="Calibri Light"/>
          <w:kern w:val="0"/>
          <w:lang w:eastAsia="en-US"/>
        </w:rPr>
        <w:br/>
      </w:r>
      <w:r>
        <w:rPr>
          <w:rFonts w:ascii="Garamond" w:eastAsia="Calibri" w:hAnsi="Garamond" w:cs="Calibri Light"/>
          <w:kern w:val="0"/>
          <w:lang w:eastAsia="en-US"/>
        </w:rPr>
        <w:t>art. 110 ust. 2 ustawy Pzp, podjąłem następujące środki naprawcze i zapobiegawcze …</w:t>
      </w:r>
      <w:r>
        <w:rPr>
          <w:rFonts w:ascii="Garamond" w:eastAsia="Calibri" w:hAnsi="Garamond" w:cs="Calibri Light"/>
          <w:kern w:val="0"/>
          <w:lang w:eastAsia="en-US"/>
        </w:rPr>
        <w:t>………………………………………………………………………………………………. …………………………………………………………………………………………………</w:t>
      </w:r>
    </w:p>
    <w:p w:rsidR="005A33F4" w:rsidRDefault="00A87248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>/PKT. 2 WYPEŁNIĆ, JEŻELI ZACHODZĄ PRZESŁANKI WYKLUCZENIA, O KTÓRYCH MOWA W ART. 108 UST. 1 PKT. 1, 2 i 5 A WYKONAWCA KORZYSTA Z PROCEUDRY SAMOOCZYSZCZENIA, O KTÓREJ MOWA W ART. 110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 xml:space="preserve"> UST. 2 USTAWY PZP, 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u w:val="single"/>
          <w:lang w:eastAsia="en-US"/>
        </w:rPr>
        <w:t>W POZOSTAŁYCH PRZYPADKACH WYKREŚLIĆ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>/</w:t>
      </w:r>
    </w:p>
    <w:p w:rsidR="005A33F4" w:rsidRDefault="005A33F4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i/>
          <w:iCs/>
          <w:kern w:val="0"/>
          <w:sz w:val="18"/>
          <w:szCs w:val="18"/>
          <w:lang w:eastAsia="en-US"/>
        </w:rPr>
      </w:pPr>
    </w:p>
    <w:p w:rsidR="005A33F4" w:rsidRDefault="00A87248">
      <w:pPr>
        <w:pStyle w:val="Standarduser"/>
        <w:suppressAutoHyphens w:val="0"/>
        <w:jc w:val="both"/>
        <w:textAlignment w:val="auto"/>
      </w:pPr>
      <w:r>
        <w:rPr>
          <w:rFonts w:ascii="Calibri Light" w:eastAsia="Calibri" w:hAnsi="Calibri Light" w:cs="Calibri Light"/>
          <w:kern w:val="0"/>
          <w:lang w:eastAsia="en-US"/>
        </w:rPr>
        <w:t xml:space="preserve">3. </w:t>
      </w:r>
      <w:r>
        <w:rPr>
          <w:rFonts w:ascii="Garamond" w:eastAsia="Calibri" w:hAnsi="Garamond" w:cs="Calibri Light"/>
          <w:kern w:val="0"/>
          <w:lang w:eastAsia="en-US"/>
        </w:rPr>
        <w:t>Oświadczam, że nie zachodzą w stosunku do mnie przesłanki wykluczenia z postępowania na podstawie art. 7 ust. 1 ustawy z dnia 13 kwietnia 2022 r. o szczególnych rozwiązaniach w zakresie przeciwdz</w:t>
      </w:r>
      <w:r>
        <w:rPr>
          <w:rFonts w:ascii="Garamond" w:eastAsia="Calibri" w:hAnsi="Garamond" w:cs="Calibri Light"/>
          <w:kern w:val="0"/>
          <w:lang w:eastAsia="en-US"/>
        </w:rPr>
        <w:t>iałania wspieraniu agresji na Ukrainę oraz służących ochronie bezpieczeństwa narodowego.</w:t>
      </w:r>
    </w:p>
    <w:p w:rsidR="005A33F4" w:rsidRDefault="00A87248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4. Oświadczam, że zachodzą w stosunku do mnie podstawy wykluczenia z postępowania na podstawie art. 7 ust. 1 ustawy z dnia 13 kwietnia 2022 r. o szczególnych rozwiązan</w:t>
      </w:r>
      <w:r>
        <w:rPr>
          <w:rFonts w:ascii="Garamond" w:eastAsia="Calibri" w:hAnsi="Garamond" w:cs="Calibri Light"/>
          <w:kern w:val="0"/>
          <w:lang w:eastAsia="en-US"/>
        </w:rPr>
        <w:t>iach w zakresie przeciwdziałania wspieraniu agresji na Ukrainę oraz służących ochronie bezpieczeństwa narodowego ……………………………………………………………………..………………</w:t>
      </w:r>
    </w:p>
    <w:p w:rsidR="005A33F4" w:rsidRDefault="00A87248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……………………………………………………….….………………………………………</w:t>
      </w:r>
    </w:p>
    <w:p w:rsidR="005A33F4" w:rsidRDefault="005A33F4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</w:p>
    <w:p w:rsidR="005A33F4" w:rsidRDefault="00A87248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 xml:space="preserve">WSKAZAĆ WŁAŚCIWIE (PKT. 3 LUB PKT. 4) CZY WOBEC WYKONAWCY ZACHODZĄ </w:t>
      </w: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>PRZESŁANKI WYKLUCZENIA Z POSTĘPOWANIA. Jeżeli wobec Wykonawcy nie zachodzą przesłanki wykluczenia z postępowania, należy wykreślić pkt. 4</w:t>
      </w:r>
    </w:p>
    <w:p w:rsidR="005A33F4" w:rsidRDefault="005A33F4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color w:val="C9211E"/>
          <w:kern w:val="0"/>
          <w:lang w:eastAsia="en-US"/>
        </w:rPr>
      </w:pPr>
    </w:p>
    <w:p w:rsidR="005A33F4" w:rsidRDefault="005A33F4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kern w:val="0"/>
          <w:lang w:eastAsia="en-US"/>
        </w:rPr>
      </w:pPr>
    </w:p>
    <w:p w:rsidR="005A33F4" w:rsidRDefault="00A87248">
      <w:pPr>
        <w:pStyle w:val="Standarduser"/>
        <w:shd w:val="clear" w:color="auto" w:fill="B3B3B3"/>
        <w:rPr>
          <w:rFonts w:ascii="Calibri Light" w:hAnsi="Calibri Light" w:cs="Calibri Light"/>
          <w:b/>
          <w:bCs/>
          <w:shd w:val="clear" w:color="auto" w:fill="B3B3B3"/>
        </w:rPr>
      </w:pPr>
      <w:r>
        <w:rPr>
          <w:rFonts w:ascii="Calibri Light" w:hAnsi="Calibri Light" w:cs="Calibri Light"/>
          <w:b/>
          <w:bCs/>
          <w:shd w:val="clear" w:color="auto" w:fill="B3B3B3"/>
        </w:rPr>
        <w:t>OŚWIADCZENIE DOTYCZĄCE PODANYCH INFORMACJI:</w:t>
      </w:r>
    </w:p>
    <w:p w:rsidR="005A33F4" w:rsidRDefault="005A33F4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5A33F4" w:rsidRDefault="00A87248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 xml:space="preserve">Oświadczam, że wszystkie informacje podane w powyższych oświadczeniach </w:t>
      </w:r>
      <w:r>
        <w:rPr>
          <w:rFonts w:ascii="Garamond" w:eastAsia="Calibri" w:hAnsi="Garamond" w:cs="Calibri Light"/>
          <w:kern w:val="0"/>
          <w:lang w:eastAsia="en-US"/>
        </w:rPr>
        <w:t>są aktualne i zgodne z prawdą oraz zostały przedstawione z pełną świadomością konsekwencji wprowadzenia Zamawiającego w błąd przy przedstawianiu informacji.</w:t>
      </w:r>
    </w:p>
    <w:p w:rsidR="005A33F4" w:rsidRDefault="005A33F4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5A33F4" w:rsidRDefault="005A33F4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5A33F4" w:rsidRDefault="005A33F4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5A33F4" w:rsidRDefault="00A87248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5A33F4">
          <w:headerReference w:type="default" r:id="rId10"/>
          <w:footerReference w:type="default" r:id="rId11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</w:t>
      </w:r>
      <w:r>
        <w:rPr>
          <w:rFonts w:cs="Calibri"/>
          <w:iCs/>
        </w:rPr>
        <w:t>sem</w:t>
      </w:r>
      <w:r>
        <w:rPr>
          <w:rFonts w:cs="Calibri"/>
          <w:iCs/>
        </w:rPr>
        <w:br/>
      </w:r>
      <w:r>
        <w:rPr>
          <w:rFonts w:cs="Calibri"/>
          <w:iCs/>
        </w:rPr>
        <w:t>zaufanym przez osobę lub osoby umocowane</w:t>
      </w:r>
      <w:r>
        <w:rPr>
          <w:rFonts w:cs="Calibri"/>
          <w:iCs/>
        </w:rPr>
        <w:br/>
      </w:r>
      <w:r>
        <w:rPr>
          <w:rFonts w:cs="Calibri"/>
          <w:iCs/>
        </w:rPr>
        <w:t>do złożenia podpisu w imieniu wykonawcy</w:t>
      </w:r>
    </w:p>
    <w:p w:rsidR="005A33F4" w:rsidRDefault="00A87248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4 do SWZ</w:t>
      </w:r>
    </w:p>
    <w:p w:rsidR="005A33F4" w:rsidRDefault="005A33F4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5A33F4" w:rsidRDefault="00A87248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5A33F4" w:rsidRDefault="00A87248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5A33F4" w:rsidRDefault="005A33F4">
      <w:pPr>
        <w:pStyle w:val="Zwykytekst1"/>
        <w:tabs>
          <w:tab w:val="left" w:leader="dot" w:pos="9360"/>
        </w:tabs>
        <w:ind w:right="-1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5A33F4" w:rsidRDefault="00A87248">
      <w:pPr>
        <w:pStyle w:val="Zwykytekst1"/>
        <w:jc w:val="center"/>
      </w:pPr>
      <w:r>
        <w:rPr>
          <w:rFonts w:ascii="Garamond" w:hAnsi="Garamond" w:cs="Calibri Light"/>
          <w:b/>
          <w:sz w:val="24"/>
          <w:szCs w:val="24"/>
        </w:rPr>
        <w:t xml:space="preserve">W związku z </w:t>
      </w:r>
      <w:r>
        <w:rPr>
          <w:rFonts w:ascii="Garamond" w:hAnsi="Garamond" w:cs="Calibri Light"/>
          <w:b/>
          <w:sz w:val="24"/>
          <w:szCs w:val="24"/>
        </w:rPr>
        <w:t>prowadzonym postępowaniem o udzielenie zamówienia publicznego na</w:t>
      </w:r>
      <w:r>
        <w:rPr>
          <w:rFonts w:ascii="Garamond" w:hAnsi="Garamond" w:cs="Calibri Light"/>
          <w:sz w:val="24"/>
          <w:szCs w:val="24"/>
        </w:rPr>
        <w:t>:</w:t>
      </w:r>
    </w:p>
    <w:p w:rsidR="005A33F4" w:rsidRDefault="00A87248">
      <w:pPr>
        <w:pStyle w:val="NormalnyWeb"/>
      </w:pPr>
      <w:r>
        <w:rPr>
          <w:rFonts w:ascii="Garamond" w:hAnsi="Garamond" w:cs="Calibri Light"/>
          <w:b/>
          <w:bCs/>
          <w:iCs/>
        </w:rPr>
        <w:t>„</w:t>
      </w:r>
      <w:r>
        <w:rPr>
          <w:rFonts w:ascii="Garamond" w:hAnsi="Garamond"/>
          <w:b/>
        </w:rPr>
        <w:t xml:space="preserve">Transport </w:t>
      </w:r>
      <w:r>
        <w:rPr>
          <w:rFonts w:ascii="Garamond" w:eastAsia="Garamond" w:hAnsi="Garamond"/>
          <w:b/>
        </w:rPr>
        <w:t xml:space="preserve">(tam i z  powrotem) uczestników zajęć Młodzieżowego Dom Kultury w Opolu i ich opiekunów wraz z bagażem na zawody taneczne na terenie kraju”. </w:t>
      </w:r>
    </w:p>
    <w:p w:rsidR="005A33F4" w:rsidRDefault="005A33F4">
      <w:pPr>
        <w:pStyle w:val="Zwykytekst1"/>
        <w:tabs>
          <w:tab w:val="left" w:pos="9214"/>
        </w:tabs>
        <w:spacing w:line="360" w:lineRule="auto"/>
        <w:ind w:right="-1"/>
        <w:jc w:val="both"/>
        <w:rPr>
          <w:rFonts w:ascii="Garamond" w:hAnsi="Garamond" w:cs="Calibri Light"/>
          <w:b/>
          <w:sz w:val="24"/>
          <w:szCs w:val="24"/>
        </w:rPr>
      </w:pPr>
    </w:p>
    <w:p w:rsidR="005A33F4" w:rsidRDefault="00A87248">
      <w:pPr>
        <w:pStyle w:val="Zwykytekst1"/>
        <w:tabs>
          <w:tab w:val="left" w:pos="9214"/>
        </w:tabs>
        <w:spacing w:line="360" w:lineRule="auto"/>
        <w:ind w:right="-1"/>
        <w:jc w:val="both"/>
      </w:pPr>
      <w:r>
        <w:rPr>
          <w:rFonts w:ascii="Garamond" w:hAnsi="Garamond" w:cs="Calibri Light"/>
          <w:b/>
          <w:sz w:val="24"/>
          <w:szCs w:val="24"/>
        </w:rPr>
        <w:t>JA/MY</w:t>
      </w:r>
      <w:r>
        <w:rPr>
          <w:rFonts w:ascii="Garamond" w:hAnsi="Garamond" w:cs="Calibri Light"/>
          <w:sz w:val="24"/>
          <w:szCs w:val="24"/>
        </w:rPr>
        <w:t>:</w:t>
      </w:r>
    </w:p>
    <w:p w:rsidR="005A33F4" w:rsidRDefault="00A87248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…………………………………………………………………..…………</w:t>
      </w:r>
    </w:p>
    <w:p w:rsidR="005A33F4" w:rsidRDefault="00A87248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5A33F4" w:rsidRDefault="00A87248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5A33F4" w:rsidRDefault="00A87248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5A33F4" w:rsidRDefault="00A87248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 xml:space="preserve">(wpisać nazwy (firmy) Wykonawców </w:t>
      </w:r>
      <w:r>
        <w:rPr>
          <w:rFonts w:ascii="Garamond" w:hAnsi="Garamond" w:cs="Calibri Light"/>
          <w:bCs/>
          <w:i/>
          <w:sz w:val="18"/>
          <w:szCs w:val="18"/>
        </w:rPr>
        <w:t>wspólnie ubiegających się o udzielenie zamówienia)</w:t>
      </w:r>
    </w:p>
    <w:p w:rsidR="005A33F4" w:rsidRDefault="005A33F4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5A33F4" w:rsidRDefault="00A87248">
      <w:pPr>
        <w:pStyle w:val="Standard"/>
        <w:spacing w:after="120"/>
        <w:jc w:val="both"/>
        <w:rPr>
          <w:rFonts w:hint="eastAsia"/>
        </w:rPr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>, iż następujące usługi wykonają poszczególni Wykonawcy wspólnie ubiegający się o udzielenie zamówienia:</w:t>
      </w:r>
    </w:p>
    <w:p w:rsidR="005A33F4" w:rsidRDefault="005A33F4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5A33F4" w:rsidRDefault="00A87248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5A33F4" w:rsidRDefault="005A33F4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5A33F4" w:rsidRDefault="00A87248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Wykonawca </w:t>
      </w:r>
      <w:r>
        <w:rPr>
          <w:rFonts w:ascii="Garamond" w:hAnsi="Garamond" w:cs="Calibri Light"/>
          <w:sz w:val="22"/>
          <w:szCs w:val="22"/>
        </w:rPr>
        <w:t>(nazwa):…………………………………………….. wykona: ………………………………………………………………**</w:t>
      </w:r>
    </w:p>
    <w:p w:rsidR="005A33F4" w:rsidRDefault="005A33F4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5A33F4" w:rsidRDefault="00A87248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</w:r>
      <w:r>
        <w:rPr>
          <w:rFonts w:cs="Calibri"/>
          <w:iCs/>
        </w:rPr>
        <w:t>zaufanym przez osobę lub osoby umocowane</w:t>
      </w:r>
      <w:r>
        <w:rPr>
          <w:rFonts w:cs="Calibri"/>
          <w:iCs/>
        </w:rPr>
        <w:br/>
      </w:r>
      <w:r>
        <w:rPr>
          <w:rFonts w:cs="Calibri"/>
          <w:iCs/>
        </w:rPr>
        <w:t>do złożenia podpisu w imieniu wykonawcy</w:t>
      </w:r>
    </w:p>
    <w:p w:rsidR="005A33F4" w:rsidRDefault="005A33F4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5A33F4" w:rsidRDefault="005A33F4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5A33F4" w:rsidRDefault="005A33F4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5A33F4" w:rsidRDefault="00A87248">
      <w:pPr>
        <w:pStyle w:val="Standard"/>
        <w:spacing w:after="120"/>
        <w:rPr>
          <w:rFonts w:ascii="Garamond" w:hAnsi="Garamond" w:cs="Calibri Light"/>
          <w:i/>
          <w:iCs/>
          <w:spacing w:val="4"/>
          <w:sz w:val="16"/>
          <w:szCs w:val="16"/>
        </w:rPr>
        <w:sectPr w:rsidR="005A33F4">
          <w:headerReference w:type="default" r:id="rId12"/>
          <w:footerReference w:type="default" r:id="rId13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</w:t>
      </w:r>
      <w:r>
        <w:rPr>
          <w:rFonts w:ascii="Garamond" w:hAnsi="Garamond" w:cs="Calibri Light"/>
          <w:i/>
          <w:iCs/>
          <w:spacing w:val="4"/>
          <w:sz w:val="16"/>
          <w:szCs w:val="16"/>
        </w:rPr>
        <w:t>y dostosować do ilości Wykonawców w konsorcjum</w:t>
      </w:r>
    </w:p>
    <w:p w:rsidR="005A33F4" w:rsidRDefault="00A87248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5 do SWZ</w:t>
      </w:r>
    </w:p>
    <w:p w:rsidR="005A33F4" w:rsidRDefault="005A33F4">
      <w:pPr>
        <w:pStyle w:val="Standard"/>
        <w:rPr>
          <w:rFonts w:ascii="Calibri Light" w:eastAsia="Arial" w:hAnsi="Calibri Light" w:cs="Calibri Light"/>
        </w:rPr>
      </w:pPr>
    </w:p>
    <w:p w:rsidR="005A33F4" w:rsidRDefault="00A87248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5A33F4" w:rsidRDefault="00A87248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do oddania do dyspozycji Wykonawcy niezbędnych zasobów na potrzeby realizacji zamówienia</w:t>
      </w:r>
    </w:p>
    <w:p w:rsidR="005A33F4" w:rsidRDefault="005A33F4">
      <w:pPr>
        <w:pStyle w:val="Standard"/>
        <w:spacing w:before="120" w:after="120"/>
        <w:rPr>
          <w:rFonts w:ascii="Garamond" w:hAnsi="Garamond" w:cs="Calibri Light"/>
        </w:rPr>
      </w:pPr>
    </w:p>
    <w:p w:rsidR="005A33F4" w:rsidRDefault="00A87248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5A33F4" w:rsidRDefault="00A87248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 xml:space="preserve">Zamiast niniejszego Formularza można przedstawić </w:t>
      </w:r>
      <w:r>
        <w:rPr>
          <w:rFonts w:ascii="Garamond" w:hAnsi="Garamond" w:cs="Calibri Light"/>
          <w:i/>
          <w:iCs/>
          <w:sz w:val="18"/>
          <w:szCs w:val="18"/>
        </w:rPr>
        <w:t>inne dokumenty, w szczególności:</w:t>
      </w:r>
    </w:p>
    <w:p w:rsidR="005A33F4" w:rsidRDefault="00A87248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5A33F4" w:rsidRDefault="00A87248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realizując zamówienie będzie dysponował niezbędnymi zasobami podmiotów w st</w:t>
      </w:r>
      <w:r>
        <w:rPr>
          <w:rFonts w:ascii="Garamond" w:hAnsi="Garamond" w:cs="Calibri Light"/>
          <w:i/>
          <w:iCs/>
          <w:sz w:val="18"/>
          <w:szCs w:val="18"/>
        </w:rPr>
        <w:t>opniu umożliwiającym należyte wykonanie zamówienia publicznego oraz, że stosunek łączący Wykonawcę z tymi podmiotami będzie gwarantował rzeczywisty dostęp do ich zasobów, określające w szczególności:</w:t>
      </w:r>
    </w:p>
    <w:p w:rsidR="005A33F4" w:rsidRDefault="00A87248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 xml:space="preserve">zakres dostępnych Wykonawcy zasobów podmiotu </w:t>
      </w:r>
      <w:r>
        <w:rPr>
          <w:rFonts w:ascii="Garamond" w:hAnsi="Garamond" w:cs="Calibri Light"/>
          <w:i/>
          <w:iCs/>
          <w:sz w:val="18"/>
          <w:szCs w:val="18"/>
        </w:rPr>
        <w:t>udostępniającego zasoby,</w:t>
      </w:r>
    </w:p>
    <w:p w:rsidR="005A33F4" w:rsidRDefault="00A87248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sposób i okres udostępnienia Wykonawcy i wykorzystania przez niego zasobów podmiotu udostępniającego te zasoby przy wykonywaniu zamówienia,</w:t>
      </w:r>
    </w:p>
    <w:p w:rsidR="005A33F4" w:rsidRDefault="005A33F4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5A33F4" w:rsidRDefault="00A87248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5A33F4" w:rsidRDefault="00A87248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5A33F4" w:rsidRDefault="00A87248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</w:t>
      </w:r>
      <w:r>
        <w:rPr>
          <w:rFonts w:ascii="Garamond" w:hAnsi="Garamond" w:cs="Calibri Light"/>
          <w:sz w:val="16"/>
          <w:szCs w:val="16"/>
        </w:rPr>
        <w:t xml:space="preserve"> do reprezentowania Podmiotu, stanowisko (właściciel, prezes zarządu, członek zarządu, prokurent, upełnomocniony reprezentant itp.))</w:t>
      </w:r>
    </w:p>
    <w:p w:rsidR="005A33F4" w:rsidRDefault="005A33F4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5A33F4" w:rsidRDefault="00A87248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Działając w imieniu i na rzecz:</w:t>
      </w:r>
    </w:p>
    <w:p w:rsidR="005A33F4" w:rsidRDefault="00A87248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5A33F4" w:rsidRDefault="00A87248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5A33F4" w:rsidRDefault="005A33F4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5A33F4" w:rsidRDefault="00A87248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</w:t>
      </w:r>
      <w:r>
        <w:rPr>
          <w:rFonts w:ascii="Garamond" w:hAnsi="Garamond" w:cs="Calibri Light"/>
        </w:rPr>
        <w:t>ązuję się do oddania nw. zasobów:</w:t>
      </w:r>
    </w:p>
    <w:p w:rsidR="005A33F4" w:rsidRDefault="00A87248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5A33F4" w:rsidRDefault="00A87248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 zdolności techniczne, zdolności finansowe lub ekonomiczne))</w:t>
      </w:r>
    </w:p>
    <w:p w:rsidR="005A33F4" w:rsidRDefault="005A33F4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5A33F4" w:rsidRDefault="00A87248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5A33F4" w:rsidRDefault="00A87248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</w:t>
      </w:r>
      <w:r>
        <w:rPr>
          <w:rFonts w:ascii="Garamond" w:hAnsi="Garamond" w:cs="Calibri Light"/>
        </w:rPr>
        <w:t>…………………………………………………………………</w:t>
      </w:r>
    </w:p>
    <w:p w:rsidR="005A33F4" w:rsidRDefault="00A87248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5A33F4" w:rsidRDefault="005A33F4">
      <w:pPr>
        <w:pStyle w:val="Standard"/>
        <w:jc w:val="both"/>
        <w:rPr>
          <w:rFonts w:ascii="Garamond" w:hAnsi="Garamond" w:cs="Calibri Light"/>
        </w:rPr>
      </w:pPr>
    </w:p>
    <w:p w:rsidR="005A33F4" w:rsidRDefault="00A87248">
      <w:pPr>
        <w:pStyle w:val="Zwykytekst1"/>
        <w:tabs>
          <w:tab w:val="left" w:pos="9214"/>
        </w:tabs>
        <w:spacing w:after="120"/>
        <w:ind w:right="-1"/>
        <w:jc w:val="center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5A33F4" w:rsidRDefault="005A33F4">
      <w:pPr>
        <w:pStyle w:val="Zwykytekst1"/>
        <w:tabs>
          <w:tab w:val="left" w:pos="9214"/>
        </w:tabs>
        <w:spacing w:after="120"/>
        <w:ind w:right="-1"/>
        <w:jc w:val="center"/>
        <w:rPr>
          <w:rFonts w:ascii="Garamond" w:hAnsi="Garamond" w:cs="Calibri Light"/>
          <w:sz w:val="24"/>
          <w:szCs w:val="24"/>
        </w:rPr>
      </w:pPr>
    </w:p>
    <w:p w:rsidR="005A33F4" w:rsidRDefault="00A87248">
      <w:pPr>
        <w:pStyle w:val="NormalnyWeb"/>
        <w:spacing w:line="360" w:lineRule="auto"/>
        <w:jc w:val="both"/>
      </w:pPr>
      <w:r>
        <w:rPr>
          <w:rFonts w:ascii="Garamond" w:hAnsi="Garamond" w:cs="Calibri Light"/>
          <w:b/>
          <w:bCs/>
          <w:iCs/>
        </w:rPr>
        <w:t xml:space="preserve"> „</w:t>
      </w:r>
      <w:r>
        <w:rPr>
          <w:rFonts w:ascii="Garamond" w:hAnsi="Garamond"/>
          <w:b/>
        </w:rPr>
        <w:t xml:space="preserve">Transport </w:t>
      </w:r>
      <w:r>
        <w:rPr>
          <w:rFonts w:ascii="Garamond" w:eastAsia="Garamond" w:hAnsi="Garamond"/>
          <w:b/>
        </w:rPr>
        <w:t xml:space="preserve">(tam i z  powrotem) uczestników zajęć Młodzieżowego Dom Kultury w Opolu i ich opiekunów wraz z bagażem na </w:t>
      </w:r>
      <w:r>
        <w:rPr>
          <w:rFonts w:ascii="Garamond" w:eastAsia="Garamond" w:hAnsi="Garamond"/>
          <w:b/>
        </w:rPr>
        <w:t xml:space="preserve">zawody taneczne na terenie kraju”. </w:t>
      </w:r>
    </w:p>
    <w:p w:rsidR="005A33F4" w:rsidRDefault="005A33F4">
      <w:pPr>
        <w:pStyle w:val="Zwykytekst1"/>
        <w:tabs>
          <w:tab w:val="left" w:pos="9214"/>
        </w:tabs>
        <w:spacing w:after="120" w:line="360" w:lineRule="auto"/>
        <w:jc w:val="both"/>
      </w:pPr>
    </w:p>
    <w:p w:rsidR="005A33F4" w:rsidRDefault="00A87248">
      <w:pPr>
        <w:pStyle w:val="Standard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5A33F4" w:rsidRDefault="005A33F4">
      <w:pPr>
        <w:pStyle w:val="Standard"/>
        <w:jc w:val="center"/>
        <w:rPr>
          <w:rFonts w:ascii="Garamond" w:hAnsi="Garamond" w:cs="Calibri Light"/>
        </w:rPr>
      </w:pPr>
    </w:p>
    <w:p w:rsidR="005A33F4" w:rsidRDefault="00A87248">
      <w:pPr>
        <w:pStyle w:val="Akapitzlist"/>
        <w:numPr>
          <w:ilvl w:val="0"/>
          <w:numId w:val="150"/>
        </w:numPr>
        <w:spacing w:after="0" w:line="240" w:lineRule="auto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udostępniam Wykonawcy ww. zasoby, w następującym zakresie:</w:t>
      </w:r>
    </w:p>
    <w:p w:rsidR="005A33F4" w:rsidRDefault="00A87248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5A33F4" w:rsidRDefault="00A87248">
      <w:pPr>
        <w:pStyle w:val="Akapitzlist"/>
        <w:numPr>
          <w:ilvl w:val="0"/>
          <w:numId w:val="150"/>
        </w:numPr>
        <w:spacing w:after="0" w:line="240" w:lineRule="auto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5A33F4" w:rsidRDefault="00A87248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</w:t>
      </w:r>
      <w:r>
        <w:rPr>
          <w:rFonts w:ascii="Garamond" w:hAnsi="Garamond" w:cs="Calibri Light"/>
        </w:rPr>
        <w:t>………………………………………………………….</w:t>
      </w:r>
    </w:p>
    <w:p w:rsidR="005A33F4" w:rsidRDefault="00A87248">
      <w:pPr>
        <w:pStyle w:val="Akapitzlist"/>
        <w:numPr>
          <w:ilvl w:val="0"/>
          <w:numId w:val="150"/>
        </w:numPr>
        <w:spacing w:after="0" w:line="240" w:lineRule="auto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zrealizuję /usługi/dostawy, których ww. zasoby (zdolności) dotyczą, w zakresie:</w:t>
      </w:r>
    </w:p>
    <w:p w:rsidR="005A33F4" w:rsidRDefault="00A87248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5A33F4" w:rsidRDefault="005A33F4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5A33F4" w:rsidRDefault="00A87248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Zobowiązując się do udostępnienia zasobów, odpowiadam solidarnie z ww. Wykonawcą, który polega na moich </w:t>
      </w:r>
      <w:r>
        <w:rPr>
          <w:rFonts w:ascii="Garamond" w:hAnsi="Garamond" w:cs="Calibri Light"/>
        </w:rPr>
        <w:t>zdolnościach technicznych lub zawodowych lub na mojej sytuacji finansowej lub ekonomicznej, za szkodę poniesioną przez Zamawiającego powstałą wskutek nieudostępnienia tych zasobów, chyba że za nieudostępnienie zasobów nie ponoszę winy.</w:t>
      </w:r>
    </w:p>
    <w:p w:rsidR="005A33F4" w:rsidRDefault="005A33F4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5A33F4" w:rsidRDefault="005A33F4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5A33F4" w:rsidRDefault="00A87248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</w:t>
      </w: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 ,</w:t>
      </w:r>
    </w:p>
    <w:p w:rsidR="005A33F4" w:rsidRDefault="00A87248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5A33F4" w:rsidRDefault="00A87248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5A33F4" w:rsidRDefault="00A87248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>data i podpis(y) osób(y) upoważnionej(ych) do reprezentowania wykonawcy</w:t>
      </w:r>
    </w:p>
    <w:p w:rsidR="005A33F4" w:rsidRDefault="00A87248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  <w:sectPr w:rsidR="005A33F4">
          <w:headerReference w:type="default" r:id="rId14"/>
          <w:footerReference w:type="default" r:id="rId15"/>
          <w:pgSz w:w="11906" w:h="16838"/>
          <w:pgMar w:top="1134" w:right="1134" w:bottom="1134" w:left="1134" w:header="708" w:footer="708" w:gutter="0"/>
          <w:cols w:space="708"/>
        </w:sectPr>
      </w:pP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</w:p>
    <w:p w:rsidR="005A33F4" w:rsidRDefault="00A87248">
      <w:pPr>
        <w:pStyle w:val="Nagwek1"/>
        <w:ind w:left="6381" w:firstLine="709"/>
        <w:rPr>
          <w:rFonts w:ascii="Garamond" w:hAnsi="Garamond" w:cs="Calibri Light"/>
          <w:i/>
          <w:sz w:val="24"/>
          <w:szCs w:val="24"/>
        </w:rPr>
      </w:pPr>
      <w:bookmarkStart w:id="1" w:name="_Toc486250567"/>
      <w:bookmarkStart w:id="2" w:name="_Toc51835684"/>
      <w:bookmarkStart w:id="3" w:name="_Toc71018672"/>
      <w:bookmarkStart w:id="4" w:name="_Toc473710992"/>
      <w:r>
        <w:rPr>
          <w:rFonts w:ascii="Garamond" w:hAnsi="Garamond" w:cs="Calibri Light"/>
          <w:i/>
          <w:sz w:val="24"/>
          <w:szCs w:val="24"/>
        </w:rPr>
        <w:t>Załącznik nr 8 do SWZ</w:t>
      </w:r>
      <w:bookmarkEnd w:id="1"/>
      <w:bookmarkEnd w:id="2"/>
      <w:bookmarkEnd w:id="3"/>
      <w:bookmarkEnd w:id="4"/>
    </w:p>
    <w:p w:rsidR="005A33F4" w:rsidRDefault="005A33F4">
      <w:pPr>
        <w:pStyle w:val="Standarduser"/>
        <w:rPr>
          <w:rFonts w:ascii="Garamond" w:hAnsi="Garamond"/>
        </w:rPr>
      </w:pP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5A33F4" w:rsidRDefault="00A87248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5A33F4" w:rsidRDefault="005A33F4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5A33F4" w:rsidRDefault="005A33F4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5A33F4" w:rsidRDefault="005A33F4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5A33F4" w:rsidRDefault="00A87248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 – dotyczące zatrudnienia</w:t>
      </w:r>
    </w:p>
    <w:p w:rsidR="005A33F4" w:rsidRDefault="005A33F4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5A33F4" w:rsidRDefault="005A33F4">
      <w:pPr>
        <w:pStyle w:val="Textbody"/>
        <w:rPr>
          <w:rFonts w:ascii="Garamond" w:hAnsi="Garamond" w:cs="Calibri Light"/>
          <w:b/>
          <w:i/>
          <w:szCs w:val="24"/>
        </w:rPr>
      </w:pPr>
    </w:p>
    <w:p w:rsidR="005A33F4" w:rsidRDefault="00A87248">
      <w:pPr>
        <w:pStyle w:val="Akapitzlist"/>
        <w:spacing w:after="0" w:line="360" w:lineRule="auto"/>
        <w:ind w:left="0"/>
        <w:jc w:val="both"/>
      </w:pPr>
      <w:r>
        <w:rPr>
          <w:rFonts w:ascii="Garamond" w:hAnsi="Garamond"/>
          <w:sz w:val="24"/>
          <w:szCs w:val="24"/>
        </w:rPr>
        <w:t xml:space="preserve">Wykaz pracowników </w:t>
      </w:r>
      <w:r>
        <w:rPr>
          <w:rFonts w:ascii="Garamond" w:hAnsi="Garamond"/>
          <w:sz w:val="24"/>
          <w:szCs w:val="24"/>
          <w:lang w:eastAsia="pl-PL"/>
        </w:rPr>
        <w:t xml:space="preserve">wykonujących </w:t>
      </w:r>
      <w:r>
        <w:rPr>
          <w:rFonts w:ascii="Garamond" w:hAnsi="Garamond"/>
          <w:sz w:val="24"/>
          <w:szCs w:val="24"/>
          <w:lang w:eastAsia="pl-PL"/>
        </w:rPr>
        <w:t xml:space="preserve">czynności na stanowisku </w:t>
      </w:r>
      <w:r>
        <w:rPr>
          <w:rFonts w:ascii="Garamond" w:hAnsi="Garamond"/>
          <w:iCs/>
          <w:sz w:val="24"/>
          <w:szCs w:val="24"/>
          <w:lang w:eastAsia="pl-PL"/>
        </w:rPr>
        <w:t>kierowca</w:t>
      </w:r>
      <w:r>
        <w:rPr>
          <w:rFonts w:ascii="Garamond" w:hAnsi="Garamond"/>
          <w:i/>
          <w:iCs/>
          <w:sz w:val="24"/>
          <w:szCs w:val="24"/>
          <w:lang w:eastAsia="pl-PL"/>
        </w:rPr>
        <w:t xml:space="preserve"> </w:t>
      </w:r>
      <w:r>
        <w:rPr>
          <w:rFonts w:ascii="Garamond" w:hAnsi="Garamond"/>
          <w:sz w:val="24"/>
          <w:szCs w:val="24"/>
          <w:lang w:eastAsia="pl-PL"/>
        </w:rPr>
        <w:t>– zatrudnionych na podstawie stosunku pracy, jeżeli wykonanie tych czynności polega na wykonywaniu pracy w sposób określony w art. 22 § 1 ustawy z dnia 26 czerwca 1974 – Kodeks Cywilny (Dz. U. z 2024 r. poz. 1061 ze zm.) pr</w:t>
      </w:r>
      <w:r>
        <w:rPr>
          <w:rFonts w:ascii="Garamond" w:hAnsi="Garamond"/>
          <w:sz w:val="24"/>
          <w:szCs w:val="24"/>
          <w:lang w:eastAsia="pl-PL"/>
        </w:rPr>
        <w:t xml:space="preserve">zy realizacji zadania pn.: </w:t>
      </w:r>
    </w:p>
    <w:p w:rsidR="005A33F4" w:rsidRDefault="00A87248">
      <w:pPr>
        <w:pStyle w:val="Akapitzlist"/>
        <w:spacing w:after="0" w:line="360" w:lineRule="auto"/>
        <w:ind w:left="0"/>
        <w:jc w:val="both"/>
      </w:pPr>
      <w:r>
        <w:rPr>
          <w:rFonts w:ascii="Garamond" w:hAnsi="Garamond"/>
          <w:b/>
          <w:bCs/>
          <w:iCs/>
          <w:sz w:val="24"/>
          <w:szCs w:val="24"/>
        </w:rPr>
        <w:t>„</w:t>
      </w:r>
      <w:r>
        <w:rPr>
          <w:rFonts w:ascii="Garamond" w:hAnsi="Garamond"/>
          <w:b/>
          <w:sz w:val="24"/>
          <w:szCs w:val="24"/>
        </w:rPr>
        <w:t xml:space="preserve">Transport </w:t>
      </w:r>
      <w:r>
        <w:rPr>
          <w:rFonts w:ascii="Garamond" w:eastAsia="Garamond" w:hAnsi="Garamond"/>
          <w:b/>
          <w:sz w:val="24"/>
          <w:szCs w:val="24"/>
        </w:rPr>
        <w:t xml:space="preserve">(tam i z  powrotem) uczestników zajęć Młodzieżowego Dom Kultury w Opolu i ich opiekunów wraz z bagażem na zawody taneczne na terenie kraju”. </w:t>
      </w:r>
    </w:p>
    <w:p w:rsidR="005A33F4" w:rsidRDefault="005A33F4">
      <w:pPr>
        <w:pStyle w:val="Standarduser"/>
        <w:widowControl w:val="0"/>
        <w:spacing w:line="360" w:lineRule="auto"/>
        <w:jc w:val="both"/>
      </w:pPr>
    </w:p>
    <w:p w:rsidR="005A33F4" w:rsidRDefault="005A33F4">
      <w:pPr>
        <w:pStyle w:val="Textbody"/>
        <w:jc w:val="center"/>
        <w:rPr>
          <w:rFonts w:ascii="Calibri Light" w:hAnsi="Calibri Light" w:cs="Calibri Light"/>
          <w:szCs w:val="24"/>
        </w:rPr>
      </w:pPr>
    </w:p>
    <w:p w:rsidR="005A33F4" w:rsidRDefault="005A33F4">
      <w:pPr>
        <w:pStyle w:val="Textbody"/>
        <w:jc w:val="center"/>
        <w:rPr>
          <w:rFonts w:ascii="Calibri Light" w:hAnsi="Calibri Light" w:cs="Calibri Light"/>
          <w:b/>
          <w:szCs w:val="24"/>
        </w:rPr>
      </w:pPr>
    </w:p>
    <w:p w:rsidR="005A33F4" w:rsidRDefault="005A33F4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</w:p>
    <w:p w:rsidR="005A33F4" w:rsidRDefault="00A87248">
      <w:pPr>
        <w:pStyle w:val="Textbody"/>
        <w:jc w:val="both"/>
        <w:rPr>
          <w:rFonts w:ascii="Calibri Light" w:hAnsi="Calibri Light" w:cs="Calibri Light"/>
          <w:szCs w:val="24"/>
          <w:lang w:val="de-DE"/>
        </w:rPr>
      </w:pPr>
      <w:r>
        <w:rPr>
          <w:rFonts w:ascii="Calibri Light" w:hAnsi="Calibri Light" w:cs="Calibri Light"/>
          <w:szCs w:val="24"/>
          <w:lang w:val="de-DE"/>
        </w:rPr>
        <w:t>1. ..................................................</w:t>
      </w:r>
    </w:p>
    <w:p w:rsidR="005A33F4" w:rsidRDefault="00A87248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2. </w:t>
      </w:r>
      <w:r>
        <w:rPr>
          <w:rFonts w:ascii="Calibri Light" w:hAnsi="Calibri Light" w:cs="Calibri Light"/>
          <w:szCs w:val="24"/>
        </w:rPr>
        <w:t>..................................................</w:t>
      </w:r>
    </w:p>
    <w:p w:rsidR="005A33F4" w:rsidRDefault="00A87248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3. ..................................................</w:t>
      </w:r>
    </w:p>
    <w:p w:rsidR="005A33F4" w:rsidRDefault="00A87248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itd.</w:t>
      </w:r>
    </w:p>
    <w:p w:rsidR="005A33F4" w:rsidRDefault="005A33F4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5A33F4" w:rsidRDefault="005A33F4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5A33F4" w:rsidRDefault="005A33F4">
      <w:pPr>
        <w:pStyle w:val="Standard"/>
        <w:rPr>
          <w:rFonts w:ascii="Calibri Light" w:hAnsi="Calibri Light" w:cs="Calibri Light"/>
        </w:rPr>
      </w:pPr>
    </w:p>
    <w:p w:rsidR="005A33F4" w:rsidRDefault="00A87248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Oświadczam/y, że pracownikami świadczącymi usługi są osoby, które nie figurują w Krajowym Rejestrze Karnym.</w:t>
      </w:r>
    </w:p>
    <w:p w:rsidR="005A33F4" w:rsidRDefault="005A33F4">
      <w:pPr>
        <w:pStyle w:val="Tekstpodstawowy21"/>
        <w:ind w:left="709"/>
        <w:rPr>
          <w:rFonts w:ascii="Garamond" w:hAnsi="Garamond" w:cs="Calibri Light"/>
        </w:rPr>
      </w:pPr>
    </w:p>
    <w:p w:rsidR="005A33F4" w:rsidRDefault="005A33F4">
      <w:pPr>
        <w:pStyle w:val="Tekstpodstawowy21"/>
        <w:ind w:left="709"/>
        <w:rPr>
          <w:rFonts w:ascii="Garamond" w:hAnsi="Garamond" w:cs="Calibri Light"/>
        </w:rPr>
      </w:pPr>
    </w:p>
    <w:p w:rsidR="005A33F4" w:rsidRDefault="005A33F4">
      <w:pPr>
        <w:pStyle w:val="Tekstpodstawowy21"/>
        <w:ind w:left="0"/>
        <w:rPr>
          <w:rFonts w:ascii="Garamond" w:hAnsi="Garamond" w:cs="Calibri Light"/>
        </w:rPr>
      </w:pPr>
    </w:p>
    <w:p w:rsidR="005A33F4" w:rsidRDefault="00A87248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5A33F4" w:rsidRDefault="00A87248">
      <w:pPr>
        <w:pStyle w:val="Standard"/>
        <w:ind w:left="6375" w:hanging="6195"/>
        <w:rPr>
          <w:rFonts w:hint="eastAsia"/>
        </w:rPr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p w:rsidR="005A33F4" w:rsidRDefault="005A33F4">
      <w:pPr>
        <w:pStyle w:val="Standard"/>
        <w:rPr>
          <w:rFonts w:hint="eastAsia"/>
        </w:rPr>
      </w:pPr>
    </w:p>
    <w:sectPr w:rsidR="005A33F4">
      <w:headerReference w:type="default" r:id="rId16"/>
      <w:footerReference w:type="default" r:id="rId1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48" w:rsidRDefault="00A87248">
      <w:pPr>
        <w:spacing w:line="240" w:lineRule="auto"/>
      </w:pPr>
      <w:r>
        <w:separator/>
      </w:r>
    </w:p>
  </w:endnote>
  <w:endnote w:type="continuationSeparator" w:id="0">
    <w:p w:rsidR="00A87248" w:rsidRDefault="00A872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Symbol">
    <w:charset w:val="02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ist777L2-RomanB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, 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>
      <w:rPr>
        <w:rFonts w:hint="eastAsia"/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>
      <w:rPr>
        <w:rFonts w:hint="eastAsia"/>
        <w:b/>
        <w:bCs/>
        <w:noProof/>
      </w:rPr>
      <w:t>1</w:t>
    </w:r>
    <w:r>
      <w:rPr>
        <w:b/>
        <w:bCs/>
      </w:rPr>
      <w:fldChar w:fldCharType="end"/>
    </w:r>
  </w:p>
  <w:p w:rsidR="00E024FC" w:rsidRDefault="00A87248">
    <w:pPr>
      <w:pStyle w:val="Stopka"/>
      <w:rPr>
        <w:rFonts w:hint="eastAsia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4</w:t>
    </w:r>
    <w:r>
      <w:rPr>
        <w:b/>
        <w:bCs/>
      </w:rPr>
      <w:fldChar w:fldCharType="end"/>
    </w:r>
  </w:p>
  <w:p w:rsidR="00E024FC" w:rsidRDefault="00A87248">
    <w:pPr>
      <w:pStyle w:val="Stopka"/>
      <w:rPr>
        <w:rFonts w:hint="eastAsia"/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E024FC" w:rsidRDefault="00A87248">
    <w:pPr>
      <w:pStyle w:val="Stopka"/>
      <w:rPr>
        <w:rFonts w:hint="eastAsia"/>
        <w:lang w:val="de-D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7</w:t>
    </w:r>
    <w:r>
      <w:rPr>
        <w:b/>
        <w:bCs/>
      </w:rPr>
      <w:fldChar w:fldCharType="end"/>
    </w:r>
  </w:p>
  <w:p w:rsidR="00E024FC" w:rsidRDefault="00A87248">
    <w:pPr>
      <w:pStyle w:val="Stopka"/>
      <w:rPr>
        <w:rFonts w:hint="eastAsia"/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7047D8">
      <w:rPr>
        <w:rFonts w:hint="eastAsia"/>
        <w:b/>
        <w:bCs/>
        <w:noProof/>
      </w:rPr>
      <w:t>8</w:t>
    </w:r>
    <w:r>
      <w:rPr>
        <w:b/>
        <w:bCs/>
      </w:rPr>
      <w:fldChar w:fldCharType="end"/>
    </w:r>
  </w:p>
  <w:p w:rsidR="00E024FC" w:rsidRDefault="00A87248">
    <w:pPr>
      <w:pStyle w:val="Stopka"/>
      <w:rPr>
        <w:rFonts w:hint="eastAsia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48" w:rsidRDefault="00A87248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87248" w:rsidRDefault="00A872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Akapitzlist"/>
      <w:spacing w:after="0" w:line="240" w:lineRule="auto"/>
      <w:jc w:val="right"/>
      <w:rPr>
        <w:rFonts w:ascii="Garamond" w:hAnsi="Garamond"/>
        <w:b/>
      </w:rPr>
    </w:pPr>
    <w:r>
      <w:rPr>
        <w:rFonts w:ascii="Garamond" w:hAnsi="Garamond"/>
        <w:b/>
      </w:rPr>
      <w:t>Postępowanie: MDK.A.26.1.2025</w:t>
    </w:r>
  </w:p>
  <w:p w:rsidR="00E024FC" w:rsidRDefault="00A87248">
    <w:pPr>
      <w:pStyle w:val="NormalnyWeb"/>
      <w:jc w:val="both"/>
    </w:pPr>
    <w:r>
      <w:rPr>
        <w:rFonts w:ascii="Garamond" w:hAnsi="Garamond" w:cs="Calibri Light"/>
        <w:b/>
        <w:bCs/>
        <w:iCs/>
      </w:rPr>
      <w:t>„</w:t>
    </w:r>
    <w:r>
      <w:rPr>
        <w:rFonts w:ascii="Garamond" w:hAnsi="Garamond"/>
        <w:b/>
      </w:rPr>
      <w:t xml:space="preserve">Transport </w:t>
    </w:r>
    <w:r>
      <w:rPr>
        <w:rFonts w:ascii="Garamond" w:eastAsia="Garamond" w:hAnsi="Garamond"/>
        <w:b/>
      </w:rPr>
      <w:t xml:space="preserve">(tam i z  powrotem) uczestników zajęć Młodzieżowego Dom Kultury w Opolu i ich opiekunów wraz z bagażem na zawody taneczne na terenie kraju”. </w:t>
    </w:r>
  </w:p>
  <w:p w:rsidR="00E024FC" w:rsidRDefault="00A872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1" o:spid="_x0000_s1026" type="#_x0000_t32" style="position:absolute;margin-left:1.1pt;margin-top:2.15pt;width:455.7pt;height:1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XZwwEAAFoDAAAOAAAAZHJzL2Uyb0RvYy54bWysU8uu0zAQ3SPxD5b3NGl7n1HTu2h12SCo&#10;xIW969iJhV+aMU3LjgV/Bv/F2CnltUNk4cTzOD7njLN6ODrLDgrQBN/y+azmTHkZOuP7lr97enxx&#10;xxkm4Tthg1ctPynkD+vnz1ZjbNQiDMF2ChiBeGzG2PIhpdhUFcpBOYGzEJWnpA7gRKIt9FUHYiR0&#10;Z6tFXd9UY4AuQpAKkaLbKcnXBV9rJdMbrVElZltO3FJZoaz7vFbrlWh6EHEw8kxD/AMLJ4ynQy9Q&#10;W5EE+wjmLyhnJAQMOs1kcFXQ2khVNJCaef2HmreDiKpoIXMwXmzC/wcrXx92wExHs+PMC0cj+vb5&#10;6xf5yZsPjHzFFKzxJownNs9mjREb6tn4HZx3GHeQlR81OKatie8zVo6QOnYsVp8uVqtjYpKC17d3&#10;t8v7JWeScvPrxdUyo1cTTG6OgOmlCo5IIE0NEwjTD2kTvKehBpiOEIdXmKbGHw252YdHYy3FRWM9&#10;G+mE+/rqppBC0tPlbE4i9PuNBXYQ+XqU50zjt7IMvRU4THUllctE40xS2QfibT29sjuTH/lrH7pT&#10;sanEaYCl8HzZ8g35dV+6f/4S6+8AAAD//wMAUEsDBBQABgAIAAAAIQBhmsHu2wAAAAUBAAAPAAAA&#10;ZHJzL2Rvd25yZXYueG1sTI7BTsMwEETvSPyDtUjcqNMEhZJmUxUkpIoDEqUf4MbbODReR7GbJn+P&#10;OcFxNKM3r9xMthMjDb51jLBcJCCIa6dbbhAOX28PKxA+KNaqc0wIM3nYVLc3pSq0u/InjfvQiAhh&#10;XygEE0JfSOlrQ1b5heuJY3dyg1UhxqGRelDXCLedTJMkl1a1HB+M6unVUH3eXyyCmne7cTuMZ87e&#10;w/xiVvr78BEQ7++m7RpEoCn8jeFXP6pDFZ2O7sLaiw4hTeMQ4TEDEdvnZZaDOCLkTyCrUv63r34A&#10;AAD//wMAUEsBAi0AFAAGAAgAAAAhALaDOJL+AAAA4QEAABMAAAAAAAAAAAAAAAAAAAAAAFtDb250&#10;ZW50X1R5cGVzXS54bWxQSwECLQAUAAYACAAAACEAOP0h/9YAAACUAQAACwAAAAAAAAAAAAAAAAAv&#10;AQAAX3JlbHMvLnJlbHNQSwECLQAUAAYACAAAACEA3S8V2cMBAABaAwAADgAAAAAAAAAAAAAAAAAu&#10;AgAAZHJzL2Uyb0RvYy54bWxQSwECLQAUAAYACAAAACEAYZrB7tsAAAAFAQAADwAAAAAAAAAAAAAA&#10;AAAdBAAAZHJzL2Rvd25yZXYueG1sUEsFBgAAAAAEAAQA8wAAACUFAAAAAA==&#10;" strokeweight=".52906mm">
              <v:stroke joinstyle="miter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Akapitzlist"/>
      <w:spacing w:after="0" w:line="240" w:lineRule="auto"/>
      <w:jc w:val="right"/>
      <w:rPr>
        <w:rFonts w:ascii="Garamond" w:hAnsi="Garamond"/>
        <w:b/>
      </w:rPr>
    </w:pPr>
    <w:r>
      <w:rPr>
        <w:rFonts w:ascii="Garamond" w:hAnsi="Garamond"/>
        <w:b/>
      </w:rPr>
      <w:t>Postępowanie: MDK.A.26.1.2025</w:t>
    </w:r>
  </w:p>
  <w:p w:rsidR="00E024FC" w:rsidRDefault="00A87248">
    <w:pPr>
      <w:pStyle w:val="NormalnyWeb"/>
      <w:jc w:val="both"/>
    </w:pPr>
    <w:r>
      <w:rPr>
        <w:rFonts w:ascii="Garamond" w:hAnsi="Garamond" w:cs="Calibri Light"/>
        <w:b/>
        <w:bCs/>
        <w:iCs/>
        <w:sz w:val="22"/>
        <w:szCs w:val="22"/>
      </w:rPr>
      <w:t>„</w:t>
    </w:r>
    <w:r>
      <w:rPr>
        <w:rFonts w:ascii="Garamond" w:hAnsi="Garamond"/>
        <w:b/>
        <w:sz w:val="22"/>
        <w:szCs w:val="22"/>
      </w:rPr>
      <w:t xml:space="preserve">Transport </w:t>
    </w:r>
    <w:r>
      <w:rPr>
        <w:rFonts w:ascii="Garamond" w:eastAsia="Garamond" w:hAnsi="Garamond"/>
        <w:b/>
        <w:sz w:val="22"/>
        <w:szCs w:val="22"/>
      </w:rPr>
      <w:t xml:space="preserve">(tam i z  powrotem) uczestników zajęć Młodzieżowego Dom Kultury w Opolu i ich opiekunów wraz z bagażem na zawody taneczne na terenie kraju”. </w:t>
    </w:r>
  </w:p>
  <w:p w:rsidR="00E024FC" w:rsidRDefault="00A872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IVxAEAAFoDAAAOAAAAZHJzL2Uyb0RvYy54bWysU8uu0zAQ3SPxD5b3NGl7n1HTu2h12SCo&#10;xIW969iJhV+aMU3LjgV/Bv/F2CnltUNkMYnncXzmzGT1cHSWHRSgCb7l81nNmfIydMb3LX/39Pji&#10;jjNMwnfCBq9aflLIH9bPn63G2KhFGILtFDAC8diMseVDSrGpKpSDcgJnISpPQR3AiURH6KsOxEjo&#10;zlaLur6pxgBdhCAVInm3U5CvC77WSqY3WqNKzLacuKViodh9ttV6JZoeRByMPNMQ/8DCCePp0gvU&#10;ViTBPoL5C8oZCQGDTjMZXBW0NlKVHqibef1HN28HEVXphcTBeJEJ/x+sfH3YATNdyxeceeFoRN8+&#10;f/0iP3nzgZGumII13oTxxBZZrDFiQzUbv4PzCeMOcudHDY5pa+J72oOiBXXHjkXq00VqdUxMkvP6&#10;9u52eb/kTFJsfr24Wmb0aoLJcBEwvVTBEQmkqWECYfohbYL3NNQA0xXi8ArTVPijIBf78GisJb9o&#10;rGcj3XBfX90UUkj9dDmagwj9fmOBHURej/KcafyWlqG3Aocpr4RymmicSSrrQLytp1dWZ9Ijf+1D&#10;dyoyFT8NsCSely1vyK/nUv3zl1h/BwAA//8DAFBLAwQUAAYACAAAACEAYZrB7tsAAAAFAQAADwAA&#10;AGRycy9kb3ducmV2LnhtbEyOwU7DMBBE70j8g7VI3KjTBIWSZlMVJKSKAxKlH+DG2zg0XkexmyZ/&#10;jznBcTSjN6/cTLYTIw2+dYywXCQgiGunW24QDl9vDysQPijWqnNMCDN52FS3N6UqtLvyJ4370IgI&#10;YV8oBBNCX0jpa0NW+YXriWN3coNVIcahkXpQ1wi3nUyTJJdWtRwfjOrp1VB93l8sgpp3u3E7jGfO&#10;3sP8Ylb6+/AREO/vpu0aRKAp/I3hVz+qQxWdju7C2osOIU3jEOExAxHb52WWgzgi5E8gq1L+t69+&#10;AAAA//8DAFBLAQItABQABgAIAAAAIQC2gziS/gAAAOEBAAATAAAAAAAAAAAAAAAAAAAAAABbQ29u&#10;dGVudF9UeXBlc10ueG1sUEsBAi0AFAAGAAgAAAAhADj9If/WAAAAlAEAAAsAAAAAAAAAAAAAAAAA&#10;LwEAAF9yZWxzLy5yZWxzUEsBAi0AFAAGAAgAAAAhAEZ6chXEAQAAWgMAAA4AAAAAAAAAAAAAAAAA&#10;LgIAAGRycy9lMm9Eb2MueG1sUEsBAi0AFAAGAAgAAAAhAGGawe7bAAAABQEAAA8AAAAAAAAAAAAA&#10;AAAAHgQAAGRycy9kb3ducmV2LnhtbFBLBQYAAAAABAAEAPMAAAAmBQAAAAA=&#10;" strokeweight=".52906mm">
              <v:stroke joinstyle="miter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Akapitzlist"/>
      <w:spacing w:after="0" w:line="240" w:lineRule="auto"/>
      <w:jc w:val="right"/>
      <w:rPr>
        <w:rFonts w:ascii="Garamond" w:hAnsi="Garamond"/>
        <w:b/>
        <w:sz w:val="24"/>
        <w:szCs w:val="24"/>
      </w:rPr>
    </w:pPr>
    <w:r>
      <w:rPr>
        <w:rFonts w:ascii="Garamond" w:hAnsi="Garamond"/>
        <w:b/>
        <w:sz w:val="24"/>
        <w:szCs w:val="24"/>
      </w:rPr>
      <w:t>Postępowanie: MDK.A.26.1.2025</w:t>
    </w:r>
  </w:p>
  <w:p w:rsidR="00E024FC" w:rsidRDefault="00A87248">
    <w:pPr>
      <w:pStyle w:val="NormalnyWeb"/>
      <w:jc w:val="both"/>
    </w:pPr>
    <w:r>
      <w:rPr>
        <w:rFonts w:ascii="Garamond" w:hAnsi="Garamond" w:cs="Calibri Light"/>
        <w:b/>
        <w:bCs/>
        <w:iCs/>
      </w:rPr>
      <w:t>„</w:t>
    </w:r>
    <w:r>
      <w:rPr>
        <w:rFonts w:ascii="Garamond" w:hAnsi="Garamond"/>
        <w:b/>
      </w:rPr>
      <w:t xml:space="preserve">Transport </w:t>
    </w:r>
    <w:r>
      <w:rPr>
        <w:rFonts w:ascii="Garamond" w:eastAsia="Garamond" w:hAnsi="Garamond"/>
        <w:b/>
      </w:rPr>
      <w:t xml:space="preserve">(tam i z  powrotem) </w:t>
    </w:r>
    <w:r>
      <w:rPr>
        <w:rFonts w:ascii="Garamond" w:eastAsia="Garamond" w:hAnsi="Garamond"/>
        <w:b/>
      </w:rPr>
      <w:t xml:space="preserve">uczestników zajęć Młodzieżowego Dom Kultury w Opolu i ich opiekunów wraz z bagażem na zawody taneczne na terenie kraju”. </w:t>
    </w:r>
  </w:p>
  <w:p w:rsidR="00E024FC" w:rsidRDefault="00A872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3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UwmxAEAAFoDAAAOAAAAZHJzL2Uyb0RvYy54bWysU8uu0zAQ3SPxD5b3NGl7n1HTu2h12SCo&#10;xIW969iJhV+aMU3LjgV/Bv/F2CnltUNk4cTzOHPmzGT1cHSWHRSgCb7l81nNmfIydMb3LX/39Pji&#10;jjNMwnfCBq9aflLIH9bPn63G2KhFGILtFDAC8diMseVDSrGpKpSDcgJnISpPTh3AiURX6KsOxEjo&#10;zlaLur6pxgBdhCAVIlm3k5OvC77WSqY3WqNKzLacuKVyQjn3+azWK9H0IOJg5JmG+AcWThhPRS9Q&#10;W5EE+wjmLyhnJAQMOs1kcFXQ2khVeqBu5vUf3bwdRFSlFxIH40Um/H+w8vVhB8x0LV9y5oWjEX37&#10;/PWL/OTNB0a6YgrWeBPGE1tkscaIDeVs/A7ON4w7yJ0fNTimrYnvaQ+KFtQdOxapTxep1TExScbr&#10;27vb5T3VlOSbXy+ulhm9mmAyXARML1VwRAJpaphAmH5Im+A9DTXAVEIcXmGaEn8k5GQfHo21ZBeN&#10;9WykCvf11U0hhdRPl73ZidDvNxbYQeT1KM+Zxm9hGXorcJjiiiuHicaZpLIOxNt6emV1Jj3y1z50&#10;pyJTsdMAS+B52fKG/Hov2T9/ifV3AAAA//8DAFBLAwQUAAYACAAAACEAYZrB7tsAAAAFAQAADwAA&#10;AGRycy9kb3ducmV2LnhtbEyOwU7DMBBE70j8g7VI3KjTBIWSZlMVJKSKAxKlH+DG2zg0XkexmyZ/&#10;jznBcTSjN6/cTLYTIw2+dYywXCQgiGunW24QDl9vDysQPijWqnNMCDN52FS3N6UqtLvyJ4370IgI&#10;YV8oBBNCX0jpa0NW+YXriWN3coNVIcahkXpQ1wi3nUyTJJdWtRwfjOrp1VB93l8sgpp3u3E7jGfO&#10;3sP8Ylb6+/AREO/vpu0aRKAp/I3hVz+qQxWdju7C2osOIU3jEOExAxHb52WWgzgi5E8gq1L+t69+&#10;AAAA//8DAFBLAQItABQABgAIAAAAIQC2gziS/gAAAOEBAAATAAAAAAAAAAAAAAAAAAAAAABbQ29u&#10;dGVudF9UeXBlc10ueG1sUEsBAi0AFAAGAAgAAAAhADj9If/WAAAAlAEAAAsAAAAAAAAAAAAAAAAA&#10;LwEAAF9yZWxzLy5yZWxzUEsBAi0AFAAGAAgAAAAhABzVTCbEAQAAWgMAAA4AAAAAAAAAAAAAAAAA&#10;LgIAAGRycy9lMm9Eb2MueG1sUEsBAi0AFAAGAAgAAAAhAGGawe7bAAAABQEAAA8AAAAAAAAAAAAA&#10;AAAAHgQAAGRycy9kb3ducmV2LnhtbFBLBQYAAAAABAAEAPMAAAAmBQAAAAA=&#10;" strokeweight=".52906mm">
              <v:stroke joinstyle="miter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Akapitzlist"/>
      <w:spacing w:after="0" w:line="360" w:lineRule="auto"/>
      <w:jc w:val="right"/>
      <w:rPr>
        <w:rFonts w:ascii="Garamond" w:hAnsi="Garamond"/>
        <w:b/>
        <w:sz w:val="24"/>
        <w:szCs w:val="24"/>
      </w:rPr>
    </w:pPr>
    <w:r>
      <w:rPr>
        <w:rFonts w:ascii="Garamond" w:hAnsi="Garamond"/>
        <w:b/>
        <w:sz w:val="24"/>
        <w:szCs w:val="24"/>
      </w:rPr>
      <w:t>Postępowanie: MDK.A.26.1.2025</w:t>
    </w:r>
  </w:p>
  <w:p w:rsidR="00E024FC" w:rsidRDefault="00A87248">
    <w:pPr>
      <w:pStyle w:val="NormalnyWeb"/>
      <w:jc w:val="both"/>
    </w:pPr>
    <w:r>
      <w:rPr>
        <w:rFonts w:ascii="Garamond" w:hAnsi="Garamond" w:cs="Calibri Light"/>
        <w:b/>
        <w:bCs/>
        <w:iCs/>
      </w:rPr>
      <w:t>„</w:t>
    </w:r>
    <w:r>
      <w:rPr>
        <w:rFonts w:ascii="Garamond" w:hAnsi="Garamond"/>
        <w:b/>
      </w:rPr>
      <w:t xml:space="preserve">Transport </w:t>
    </w:r>
    <w:r>
      <w:rPr>
        <w:rFonts w:ascii="Garamond" w:eastAsia="Garamond" w:hAnsi="Garamond"/>
        <w:b/>
      </w:rPr>
      <w:t>(tam i z  powrotem) uczestników zajęć Młodzieżowego Dom</w:t>
    </w:r>
    <w:r>
      <w:rPr>
        <w:rFonts w:ascii="Garamond" w:eastAsia="Garamond" w:hAnsi="Garamond"/>
        <w:b/>
      </w:rPr>
      <w:t xml:space="preserve"> Kultury w Opolu i ich opiekunów wraz z bagażem na zawody taneczne na terenie kraju”. </w:t>
    </w:r>
  </w:p>
  <w:p w:rsidR="00E024FC" w:rsidRDefault="00A872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4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W/xQEAAFoDAAAOAAAAZHJzL2Uyb0RvYy54bWysU8uu0zAQ3SPxD5b3NOnjvqKmd9HqskFQ&#10;iQt717EbC780Y5qWHQv+DP6LsVMK97JDZDGJ53F85sxkeX90lh0UoAm+5dNJzZnyMnTG71v+4fHh&#10;1S1nmITvhA1etfykkN+vXr5YDrFRs9AH2ylgBOKxGWLL+5RiU1Uoe+UETkJUnoI6gBOJjrCvOhAD&#10;oTtbzer6uhoCdBGCVIjk3YxBvir4WiuZ3mmNKjHbcuKWioVid9lWq6Vo9iBib+SZhvgHFk4YT5de&#10;oDYiCfYZzF9QzkgIGHSayOCqoLWRqvRA3UzrZ92870VUpRcSB+NFJvx/sPLtYQvMdC1fcOaFoxH9&#10;+Pr9m/zizSdGumIK1ngThhObZbGGiA3VrP0WzieMW8idHzU4pq2JH2kPihbUHTsWqU8XqdUxMUnO&#10;q5vbm/ndnDNJsenVbDHP6NUIk+EiYHqtgiMSSFPDBMLs+7QO3tNQA4xXiMMbTGPhr4Jc7MODsZb8&#10;orGeDXTDXb24LqSQ+ulyNAcR9ru1BXYQeT3Kc6bxJC1DbwT2Y14J5TTROJNU1oF4W0+vrM6oR/7a&#10;he5UZCp+GmBJPC9b3pA/z6X69y+x+gkAAP//AwBQSwMEFAAGAAgAAAAhAGGawe7bAAAABQEAAA8A&#10;AABkcnMvZG93bnJldi54bWxMjsFOwzAQRO9I/IO1SNyo0wSFkmZTFSSkigMSpR/gxts4NF5HsZsm&#10;f485wXE0ozev3Ey2EyMNvnWMsFwkIIhrp1tuEA5fbw8rED4o1qpzTAgzedhUtzelKrS78ieN+9CI&#10;CGFfKAQTQl9I6WtDVvmF64ljd3KDVSHGoZF6UNcIt51MkySXVrUcH4zq6dVQfd5fLIKad7txO4xn&#10;zt7D/GJW+vvwERDv76btGkSgKfyN4Vc/qkMVnY7uwtqLDiFN4xDhMQMR2+dlloM4IuRPIKtS/rev&#10;fgAAAP//AwBQSwECLQAUAAYACAAAACEAtoM4kv4AAADhAQAAEwAAAAAAAAAAAAAAAAAAAAAAW0Nv&#10;bnRlbnRfVHlwZXNdLnhtbFBLAQItABQABgAIAAAAIQA4/SH/1gAAAJQBAAALAAAAAAAAAAAAAAAA&#10;AC8BAABfcmVscy8ucmVsc1BLAQItABQABgAIAAAAIQCamfW/xQEAAFoDAAAOAAAAAAAAAAAAAAAA&#10;AC4CAABkcnMvZTJvRG9jLnhtbFBLAQItABQABgAIAAAAIQBhmsHu2wAAAAUBAAAPAAAAAAAAAAAA&#10;AAAAAB8EAABkcnMvZG93bnJldi54bWxQSwUGAAAAAAQABADzAAAAJwUAAAAA&#10;" strokeweight=".52906mm">
              <v:stroke joinstyle="miter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FC" w:rsidRDefault="00A87248">
    <w:pPr>
      <w:pStyle w:val="Akapitzlist"/>
      <w:spacing w:after="0" w:line="240" w:lineRule="auto"/>
      <w:jc w:val="right"/>
      <w:rPr>
        <w:rFonts w:ascii="Garamond" w:hAnsi="Garamond"/>
        <w:b/>
        <w:sz w:val="24"/>
        <w:szCs w:val="24"/>
      </w:rPr>
    </w:pPr>
    <w:r>
      <w:rPr>
        <w:rFonts w:ascii="Garamond" w:hAnsi="Garamond"/>
        <w:b/>
        <w:sz w:val="24"/>
        <w:szCs w:val="24"/>
      </w:rPr>
      <w:t>Postępowanie: MDK.A.26.1.2025</w:t>
    </w:r>
  </w:p>
  <w:p w:rsidR="00E024FC" w:rsidRDefault="00A87248">
    <w:pPr>
      <w:pStyle w:val="NormalnyWeb"/>
      <w:jc w:val="both"/>
    </w:pPr>
    <w:r>
      <w:rPr>
        <w:rFonts w:ascii="Garamond" w:hAnsi="Garamond" w:cs="Calibri Light"/>
        <w:b/>
        <w:bCs/>
        <w:iCs/>
      </w:rPr>
      <w:t>„</w:t>
    </w:r>
    <w:r>
      <w:rPr>
        <w:rFonts w:ascii="Garamond" w:hAnsi="Garamond"/>
        <w:b/>
      </w:rPr>
      <w:t xml:space="preserve">Transport </w:t>
    </w:r>
    <w:r>
      <w:rPr>
        <w:rFonts w:ascii="Garamond" w:eastAsia="Garamond" w:hAnsi="Garamond"/>
        <w:b/>
      </w:rPr>
      <w:t>(tam i z  powrotem) uczestników zajęć Młodzieżowego Dom Kultury w Opolu i ich opiekunów wr</w:t>
    </w:r>
    <w:r>
      <w:rPr>
        <w:rFonts w:ascii="Garamond" w:eastAsia="Garamond" w:hAnsi="Garamond"/>
        <w:b/>
      </w:rPr>
      <w:t xml:space="preserve">az z bagażem na zawody taneczne na terenie kraju”. </w:t>
    </w:r>
  </w:p>
  <w:p w:rsidR="00E024FC" w:rsidRDefault="00A872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5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uMxgEAAFoDAAAOAAAAZHJzL2Uyb0RvYy54bWysU0uP0zAQviPxHyzfadJ2u4+o6R5aLRcE&#10;lVi4u47dWPilGdO03Djwz+B/MXZKYZcbIodJPI/P33wzWd4fnWUHBWiCb/l0UnOmvAyd8fuWf3h8&#10;eHXLGSbhO2GDVy0/KeT3q5cvlkNs1Cz0wXYKGIF4bIbY8j6l2FQVyl45gZMQlaegDuBEoiPsqw7E&#10;QOjOVrO6vq6GAF2EIBUieTdjkK8KvtZKpndao0rMtpy4pWKh2F221Wopmj2I2Bt5piH+gYUTxtOl&#10;F6iNSIJ9BvMXlDMSAgadJjK4KmhtpCo9UDfT+lk373sRVemFxMF4kQn/H6x8e9gCM13LF5x54WhE&#10;P75+/ya/ePOJka6YgjXehOHEZlmsIWJDNWu/hfMJ4xZy50cNjmlr4kfag6IFdceORerTRWp1TEyS&#10;c3FzezO/m3MmKTZdzK7mGb0aYTJcBEyvVXBEAmlqmECYfZ/WwXsaaoDxCnF4g2ks/FWQi314MNaS&#10;XzTWs4FuuKuvrgsppH66HM1BhP1ubYEdRF6P8pxpPEnL0BuB/ZhXQjlNNM4klXUg3tbTK6sz6pG/&#10;dqE7FZmKnwZYEs/Lljfkz3Op/v1LrH4CAAD//wMAUEsDBBQABgAIAAAAIQBhmsHu2wAAAAUBAAAP&#10;AAAAZHJzL2Rvd25yZXYueG1sTI7BTsMwEETvSPyDtUjcqNMEhZJmUxUkpIoDEqUf4MbbODReR7Gb&#10;Jn+POcFxNKM3r9xMthMjDb51jLBcJCCIa6dbbhAOX28PKxA+KNaqc0wIM3nYVLc3pSq0u/InjfvQ&#10;iAhhXygEE0JfSOlrQ1b5heuJY3dyg1UhxqGRelDXCLedTJMkl1a1HB+M6unVUH3eXyyCmne7cTuM&#10;Z87ew/xiVvr78BEQ7++m7RpEoCn8jeFXP6pDFZ2O7sLaiw4hTeMQ4TEDEdvnZZaDOCLkTyCrUv63&#10;r34AAAD//wMAUEsBAi0AFAAGAAgAAAAhALaDOJL+AAAA4QEAABMAAAAAAAAAAAAAAAAAAAAAAFtD&#10;b250ZW50X1R5cGVzXS54bWxQSwECLQAUAAYACAAAACEAOP0h/9YAAACUAQAACwAAAAAAAAAAAAAA&#10;AAAvAQAAX3JlbHMvLnJlbHNQSwECLQAUAAYACAAAACEAwDbLjMYBAABaAwAADgAAAAAAAAAAAAAA&#10;AAAuAgAAZHJzL2Uyb0RvYy54bWxQSwECLQAUAAYACAAAACEAYZrB7tsAAAAFAQAADwAAAAAAAAAA&#10;AAAAAAAgBAAAZHJzL2Rvd25yZXYueG1sUEsFBgAAAAAEAAQA8wAAACgFAAAAAA==&#10;" strokeweight=".52906mm">
              <v:stroke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1E9"/>
    <w:multiLevelType w:val="multilevel"/>
    <w:tmpl w:val="FCC82F3E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2A535BA"/>
    <w:multiLevelType w:val="multilevel"/>
    <w:tmpl w:val="B804E5C6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3237F21"/>
    <w:multiLevelType w:val="multilevel"/>
    <w:tmpl w:val="C1382FB8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">
    <w:nsid w:val="03475A2A"/>
    <w:multiLevelType w:val="multilevel"/>
    <w:tmpl w:val="7592C700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">
    <w:nsid w:val="04346A3B"/>
    <w:multiLevelType w:val="multilevel"/>
    <w:tmpl w:val="3C26EAD8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04C94D7C"/>
    <w:multiLevelType w:val="multilevel"/>
    <w:tmpl w:val="8C52B058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064115A7"/>
    <w:multiLevelType w:val="multilevel"/>
    <w:tmpl w:val="BCBE5912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">
    <w:nsid w:val="078E0992"/>
    <w:multiLevelType w:val="multilevel"/>
    <w:tmpl w:val="A9BAF7C2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9583533"/>
    <w:multiLevelType w:val="multilevel"/>
    <w:tmpl w:val="25DCC66E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09A40D55"/>
    <w:multiLevelType w:val="multilevel"/>
    <w:tmpl w:val="63924E3A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">
    <w:nsid w:val="0B5208E0"/>
    <w:multiLevelType w:val="multilevel"/>
    <w:tmpl w:val="525C2AC2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0C886B80"/>
    <w:multiLevelType w:val="multilevel"/>
    <w:tmpl w:val="DA92BF86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2">
    <w:nsid w:val="0C967A68"/>
    <w:multiLevelType w:val="multilevel"/>
    <w:tmpl w:val="74B24692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0D3A2350"/>
    <w:multiLevelType w:val="multilevel"/>
    <w:tmpl w:val="DF8EF79E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F18511F"/>
    <w:multiLevelType w:val="multilevel"/>
    <w:tmpl w:val="C742AC40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0122AF3"/>
    <w:multiLevelType w:val="multilevel"/>
    <w:tmpl w:val="AFA01704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6">
    <w:nsid w:val="120E461A"/>
    <w:multiLevelType w:val="multilevel"/>
    <w:tmpl w:val="10E0C8AA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7">
    <w:nsid w:val="12F8698B"/>
    <w:multiLevelType w:val="multilevel"/>
    <w:tmpl w:val="88629608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132E08FF"/>
    <w:multiLevelType w:val="multilevel"/>
    <w:tmpl w:val="9AA65D48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13636699"/>
    <w:multiLevelType w:val="multilevel"/>
    <w:tmpl w:val="A61C1676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14703EB8"/>
    <w:multiLevelType w:val="multilevel"/>
    <w:tmpl w:val="C4D6E47E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148E34C1"/>
    <w:multiLevelType w:val="multilevel"/>
    <w:tmpl w:val="165ABE42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2">
    <w:nsid w:val="16AE5256"/>
    <w:multiLevelType w:val="multilevel"/>
    <w:tmpl w:val="C6FE89B8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>
    <w:nsid w:val="18B053DD"/>
    <w:multiLevelType w:val="multilevel"/>
    <w:tmpl w:val="076AA70C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1B62429D"/>
    <w:multiLevelType w:val="multilevel"/>
    <w:tmpl w:val="658AC96C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>
    <w:nsid w:val="1BF9470F"/>
    <w:multiLevelType w:val="multilevel"/>
    <w:tmpl w:val="BD4A62D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6">
    <w:nsid w:val="1CB9170C"/>
    <w:multiLevelType w:val="multilevel"/>
    <w:tmpl w:val="94061526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>
    <w:nsid w:val="1D114633"/>
    <w:multiLevelType w:val="multilevel"/>
    <w:tmpl w:val="A4943072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8">
    <w:nsid w:val="1F5B1114"/>
    <w:multiLevelType w:val="multilevel"/>
    <w:tmpl w:val="BFD60BA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1F886B48"/>
    <w:multiLevelType w:val="multilevel"/>
    <w:tmpl w:val="DE50250A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30">
    <w:nsid w:val="1FE963F5"/>
    <w:multiLevelType w:val="multilevel"/>
    <w:tmpl w:val="096A93E6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1">
    <w:nsid w:val="1FEE23B3"/>
    <w:multiLevelType w:val="multilevel"/>
    <w:tmpl w:val="7836477C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32">
    <w:nsid w:val="1FFF39F9"/>
    <w:multiLevelType w:val="multilevel"/>
    <w:tmpl w:val="87C661B2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22EA2EC4"/>
    <w:multiLevelType w:val="multilevel"/>
    <w:tmpl w:val="ABAC77A0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4">
    <w:nsid w:val="23E25784"/>
    <w:multiLevelType w:val="multilevel"/>
    <w:tmpl w:val="3778568A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24297F3C"/>
    <w:multiLevelType w:val="multilevel"/>
    <w:tmpl w:val="E7EAAD7C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24B1596B"/>
    <w:multiLevelType w:val="multilevel"/>
    <w:tmpl w:val="45D8CAA8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>
    <w:nsid w:val="251B3C3E"/>
    <w:multiLevelType w:val="multilevel"/>
    <w:tmpl w:val="9B3CFA3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8">
    <w:nsid w:val="25667667"/>
    <w:multiLevelType w:val="multilevel"/>
    <w:tmpl w:val="2F4E1E54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9">
    <w:nsid w:val="25B66D57"/>
    <w:multiLevelType w:val="multilevel"/>
    <w:tmpl w:val="02DABB28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26750CEC"/>
    <w:multiLevelType w:val="multilevel"/>
    <w:tmpl w:val="F1AE5FD2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27C2032E"/>
    <w:multiLevelType w:val="multilevel"/>
    <w:tmpl w:val="3940C21C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2">
    <w:nsid w:val="28197ECE"/>
    <w:multiLevelType w:val="multilevel"/>
    <w:tmpl w:val="D8B2BF04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3">
    <w:nsid w:val="281E3B14"/>
    <w:multiLevelType w:val="multilevel"/>
    <w:tmpl w:val="3F724D58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4">
    <w:nsid w:val="290558F3"/>
    <w:multiLevelType w:val="multilevel"/>
    <w:tmpl w:val="61D6C246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">
    <w:nsid w:val="290C5D42"/>
    <w:multiLevelType w:val="multilevel"/>
    <w:tmpl w:val="CA82795C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2AA10F7F"/>
    <w:multiLevelType w:val="multilevel"/>
    <w:tmpl w:val="4CF48786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2AC73E74"/>
    <w:multiLevelType w:val="multilevel"/>
    <w:tmpl w:val="3E42FC96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>
    <w:nsid w:val="2ADF6B5D"/>
    <w:multiLevelType w:val="multilevel"/>
    <w:tmpl w:val="3DA0956C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>
    <w:nsid w:val="2B9114FC"/>
    <w:multiLevelType w:val="multilevel"/>
    <w:tmpl w:val="5C62B71A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50">
    <w:nsid w:val="2BF512BD"/>
    <w:multiLevelType w:val="multilevel"/>
    <w:tmpl w:val="1E368478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>
    <w:nsid w:val="2CCB2801"/>
    <w:multiLevelType w:val="multilevel"/>
    <w:tmpl w:val="F626D784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52">
    <w:nsid w:val="2D111BAA"/>
    <w:multiLevelType w:val="multilevel"/>
    <w:tmpl w:val="E8E2CD3A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D9A34A4"/>
    <w:multiLevelType w:val="multilevel"/>
    <w:tmpl w:val="88B87BBC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4">
    <w:nsid w:val="2F1C01D7"/>
    <w:multiLevelType w:val="multilevel"/>
    <w:tmpl w:val="8B220F58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2F697DDF"/>
    <w:multiLevelType w:val="multilevel"/>
    <w:tmpl w:val="5E5E902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6">
    <w:nsid w:val="325C275A"/>
    <w:multiLevelType w:val="multilevel"/>
    <w:tmpl w:val="C7602860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>
    <w:nsid w:val="32E52F34"/>
    <w:multiLevelType w:val="multilevel"/>
    <w:tmpl w:val="2FD21680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>
    <w:nsid w:val="342A699A"/>
    <w:multiLevelType w:val="multilevel"/>
    <w:tmpl w:val="F8DA86DC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9">
    <w:nsid w:val="349D28CE"/>
    <w:multiLevelType w:val="multilevel"/>
    <w:tmpl w:val="5C5A7CAE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0">
    <w:nsid w:val="35663F03"/>
    <w:multiLevelType w:val="multilevel"/>
    <w:tmpl w:val="1644A944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>
    <w:nsid w:val="35AC4348"/>
    <w:multiLevelType w:val="multilevel"/>
    <w:tmpl w:val="E2A68334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2">
    <w:nsid w:val="385D154C"/>
    <w:multiLevelType w:val="multilevel"/>
    <w:tmpl w:val="91FCFAB4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>
    <w:nsid w:val="38A37F39"/>
    <w:multiLevelType w:val="multilevel"/>
    <w:tmpl w:val="1840BA96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>
    <w:nsid w:val="3C473A1F"/>
    <w:multiLevelType w:val="multilevel"/>
    <w:tmpl w:val="DB62BA7C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5">
    <w:nsid w:val="40204491"/>
    <w:multiLevelType w:val="multilevel"/>
    <w:tmpl w:val="5998B968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66">
    <w:nsid w:val="4050055D"/>
    <w:multiLevelType w:val="multilevel"/>
    <w:tmpl w:val="F84C2332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>
    <w:nsid w:val="40570013"/>
    <w:multiLevelType w:val="multilevel"/>
    <w:tmpl w:val="000AE09A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8">
    <w:nsid w:val="43280880"/>
    <w:multiLevelType w:val="multilevel"/>
    <w:tmpl w:val="A954AF54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9">
    <w:nsid w:val="461D00CE"/>
    <w:multiLevelType w:val="multilevel"/>
    <w:tmpl w:val="FBC0968A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0">
    <w:nsid w:val="46660356"/>
    <w:multiLevelType w:val="multilevel"/>
    <w:tmpl w:val="3FE21706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>
    <w:nsid w:val="472050C7"/>
    <w:multiLevelType w:val="multilevel"/>
    <w:tmpl w:val="6570D334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72">
    <w:nsid w:val="477B6A4F"/>
    <w:multiLevelType w:val="multilevel"/>
    <w:tmpl w:val="398C438E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">
    <w:nsid w:val="48E07875"/>
    <w:multiLevelType w:val="multilevel"/>
    <w:tmpl w:val="D624A75E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4">
    <w:nsid w:val="498E18AE"/>
    <w:multiLevelType w:val="multilevel"/>
    <w:tmpl w:val="1F1A7C00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>
    <w:nsid w:val="4C0927C6"/>
    <w:multiLevelType w:val="multilevel"/>
    <w:tmpl w:val="05B0B214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6">
    <w:nsid w:val="4C186B57"/>
    <w:multiLevelType w:val="multilevel"/>
    <w:tmpl w:val="53287514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7">
    <w:nsid w:val="4C993F9A"/>
    <w:multiLevelType w:val="multilevel"/>
    <w:tmpl w:val="72ACA594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8">
    <w:nsid w:val="4D3C4EEC"/>
    <w:multiLevelType w:val="multilevel"/>
    <w:tmpl w:val="05AE5A4C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79">
    <w:nsid w:val="4EFE21B5"/>
    <w:multiLevelType w:val="multilevel"/>
    <w:tmpl w:val="857EB528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>
    <w:nsid w:val="4F5400D1"/>
    <w:multiLevelType w:val="multilevel"/>
    <w:tmpl w:val="EE26EE8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1">
    <w:nsid w:val="4F8D07A3"/>
    <w:multiLevelType w:val="multilevel"/>
    <w:tmpl w:val="61C6585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2">
    <w:nsid w:val="50121B4F"/>
    <w:multiLevelType w:val="multilevel"/>
    <w:tmpl w:val="9EAA8774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>
    <w:nsid w:val="50311E4B"/>
    <w:multiLevelType w:val="multilevel"/>
    <w:tmpl w:val="91FE4130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4">
    <w:nsid w:val="5087151E"/>
    <w:multiLevelType w:val="multilevel"/>
    <w:tmpl w:val="AEB86C7E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5">
    <w:nsid w:val="50D25DA0"/>
    <w:multiLevelType w:val="multilevel"/>
    <w:tmpl w:val="12B27400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6">
    <w:nsid w:val="51A040DB"/>
    <w:multiLevelType w:val="multilevel"/>
    <w:tmpl w:val="B52493B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7">
    <w:nsid w:val="51ED3AEB"/>
    <w:multiLevelType w:val="multilevel"/>
    <w:tmpl w:val="11762618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88">
    <w:nsid w:val="520D7E6B"/>
    <w:multiLevelType w:val="multilevel"/>
    <w:tmpl w:val="3D94A6C4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9">
    <w:nsid w:val="529573E5"/>
    <w:multiLevelType w:val="multilevel"/>
    <w:tmpl w:val="C264EE60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0">
    <w:nsid w:val="5318187C"/>
    <w:multiLevelType w:val="multilevel"/>
    <w:tmpl w:val="1BC6F70A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>
    <w:nsid w:val="552C43E0"/>
    <w:multiLevelType w:val="multilevel"/>
    <w:tmpl w:val="50949F2E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">
    <w:nsid w:val="553938F8"/>
    <w:multiLevelType w:val="multilevel"/>
    <w:tmpl w:val="6D6AE300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93">
    <w:nsid w:val="57827094"/>
    <w:multiLevelType w:val="multilevel"/>
    <w:tmpl w:val="71A2C1E6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94">
    <w:nsid w:val="583A659C"/>
    <w:multiLevelType w:val="multilevel"/>
    <w:tmpl w:val="AA0E64EE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5">
    <w:nsid w:val="58673E65"/>
    <w:multiLevelType w:val="multilevel"/>
    <w:tmpl w:val="C750EC14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6">
    <w:nsid w:val="59776897"/>
    <w:multiLevelType w:val="multilevel"/>
    <w:tmpl w:val="8EA49DAC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97">
    <w:nsid w:val="598E5E7D"/>
    <w:multiLevelType w:val="multilevel"/>
    <w:tmpl w:val="380EEF8A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98">
    <w:nsid w:val="5B3A0774"/>
    <w:multiLevelType w:val="multilevel"/>
    <w:tmpl w:val="1A2E9BE4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9">
    <w:nsid w:val="5BD13034"/>
    <w:multiLevelType w:val="multilevel"/>
    <w:tmpl w:val="D7D81490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0">
    <w:nsid w:val="5CDF2509"/>
    <w:multiLevelType w:val="multilevel"/>
    <w:tmpl w:val="0D9800A4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>
    <w:nsid w:val="5D0303B9"/>
    <w:multiLevelType w:val="multilevel"/>
    <w:tmpl w:val="05BC6E2A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>
    <w:nsid w:val="5D0F54AF"/>
    <w:multiLevelType w:val="multilevel"/>
    <w:tmpl w:val="1E448884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5D3F7D51"/>
    <w:multiLevelType w:val="multilevel"/>
    <w:tmpl w:val="A1ACDA80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>
    <w:nsid w:val="5DA82E32"/>
    <w:multiLevelType w:val="multilevel"/>
    <w:tmpl w:val="FEE66E5E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5">
    <w:nsid w:val="5DAE3484"/>
    <w:multiLevelType w:val="multilevel"/>
    <w:tmpl w:val="EADE0818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>
    <w:nsid w:val="5F1C03C9"/>
    <w:multiLevelType w:val="multilevel"/>
    <w:tmpl w:val="AF7E21BA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7">
    <w:nsid w:val="6099122A"/>
    <w:multiLevelType w:val="multilevel"/>
    <w:tmpl w:val="22FEBA42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>
    <w:nsid w:val="61A41A4D"/>
    <w:multiLevelType w:val="multilevel"/>
    <w:tmpl w:val="5B72792A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">
    <w:nsid w:val="61C812A2"/>
    <w:multiLevelType w:val="multilevel"/>
    <w:tmpl w:val="16062134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">
    <w:nsid w:val="620A75E5"/>
    <w:multiLevelType w:val="multilevel"/>
    <w:tmpl w:val="69ECF202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">
    <w:nsid w:val="620B08FA"/>
    <w:multiLevelType w:val="multilevel"/>
    <w:tmpl w:val="38DA8A3E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2">
    <w:nsid w:val="62412924"/>
    <w:multiLevelType w:val="multilevel"/>
    <w:tmpl w:val="2F3A15DA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>
    <w:nsid w:val="63AA4FDD"/>
    <w:multiLevelType w:val="multilevel"/>
    <w:tmpl w:val="4102743C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4">
    <w:nsid w:val="644C15E2"/>
    <w:multiLevelType w:val="multilevel"/>
    <w:tmpl w:val="824C1CF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>
    <w:nsid w:val="6454277F"/>
    <w:multiLevelType w:val="multilevel"/>
    <w:tmpl w:val="DA14C5AE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">
    <w:nsid w:val="64CD6736"/>
    <w:multiLevelType w:val="multilevel"/>
    <w:tmpl w:val="961C54FC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7">
    <w:nsid w:val="64CE0E54"/>
    <w:multiLevelType w:val="multilevel"/>
    <w:tmpl w:val="D21CF45A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8">
    <w:nsid w:val="64EB62F2"/>
    <w:multiLevelType w:val="multilevel"/>
    <w:tmpl w:val="58F4FFDA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9">
    <w:nsid w:val="658A2030"/>
    <w:multiLevelType w:val="multilevel"/>
    <w:tmpl w:val="2EDE5E90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120">
    <w:nsid w:val="66BA36A6"/>
    <w:multiLevelType w:val="multilevel"/>
    <w:tmpl w:val="53A44E36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1">
    <w:nsid w:val="674D4038"/>
    <w:multiLevelType w:val="multilevel"/>
    <w:tmpl w:val="CE38F65E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">
    <w:nsid w:val="67D17C9C"/>
    <w:multiLevelType w:val="multilevel"/>
    <w:tmpl w:val="A67EDF24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123">
    <w:nsid w:val="68641080"/>
    <w:multiLevelType w:val="multilevel"/>
    <w:tmpl w:val="514EA364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">
    <w:nsid w:val="6BD47E5B"/>
    <w:multiLevelType w:val="multilevel"/>
    <w:tmpl w:val="8076D4C4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>
    <w:nsid w:val="6C3215B0"/>
    <w:multiLevelType w:val="multilevel"/>
    <w:tmpl w:val="89EA4CBE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126">
    <w:nsid w:val="6C3C7B4D"/>
    <w:multiLevelType w:val="multilevel"/>
    <w:tmpl w:val="FAAC4F9A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7">
    <w:nsid w:val="6C7764BA"/>
    <w:multiLevelType w:val="multilevel"/>
    <w:tmpl w:val="24AA1528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">
    <w:nsid w:val="6D7615EF"/>
    <w:multiLevelType w:val="multilevel"/>
    <w:tmpl w:val="63B808DA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">
    <w:nsid w:val="6E337B61"/>
    <w:multiLevelType w:val="multilevel"/>
    <w:tmpl w:val="FFDC2AB6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>
    <w:nsid w:val="6F420A0B"/>
    <w:multiLevelType w:val="multilevel"/>
    <w:tmpl w:val="DF403BBA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1">
    <w:nsid w:val="6FF26053"/>
    <w:multiLevelType w:val="multilevel"/>
    <w:tmpl w:val="33A25C72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>
    <w:nsid w:val="6FFF5591"/>
    <w:multiLevelType w:val="multilevel"/>
    <w:tmpl w:val="A316F4B6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3">
    <w:nsid w:val="711037CA"/>
    <w:multiLevelType w:val="multilevel"/>
    <w:tmpl w:val="E4F66B4C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>
    <w:nsid w:val="719F281F"/>
    <w:multiLevelType w:val="multilevel"/>
    <w:tmpl w:val="EE7C9A4C"/>
    <w:styleLink w:val="WWNum22"/>
    <w:lvl w:ilvl="0">
      <w:start w:val="9"/>
      <w:numFmt w:val="decimal"/>
      <w:lvlText w:val="%1"/>
      <w:lvlJc w:val="left"/>
      <w:rPr>
        <w:rFonts w:ascii="Times New Roman" w:eastAsia="TimesNewRoman, 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135">
    <w:nsid w:val="71EC4CF7"/>
    <w:multiLevelType w:val="multilevel"/>
    <w:tmpl w:val="AF7E2576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>
    <w:nsid w:val="73473546"/>
    <w:multiLevelType w:val="multilevel"/>
    <w:tmpl w:val="F3D6E4A6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">
    <w:nsid w:val="74372A96"/>
    <w:multiLevelType w:val="multilevel"/>
    <w:tmpl w:val="F2B47C0A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>
    <w:nsid w:val="75157E03"/>
    <w:multiLevelType w:val="multilevel"/>
    <w:tmpl w:val="3DCE5142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9">
    <w:nsid w:val="77F12B4D"/>
    <w:multiLevelType w:val="multilevel"/>
    <w:tmpl w:val="CE66D6B0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">
    <w:nsid w:val="78373AA6"/>
    <w:multiLevelType w:val="multilevel"/>
    <w:tmpl w:val="5418933E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">
    <w:nsid w:val="78761CD1"/>
    <w:multiLevelType w:val="multilevel"/>
    <w:tmpl w:val="49DAC794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">
    <w:nsid w:val="78A80F60"/>
    <w:multiLevelType w:val="multilevel"/>
    <w:tmpl w:val="152A6BE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3">
    <w:nsid w:val="78BB7AE8"/>
    <w:multiLevelType w:val="multilevel"/>
    <w:tmpl w:val="E9783180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">
    <w:nsid w:val="796F7A36"/>
    <w:multiLevelType w:val="multilevel"/>
    <w:tmpl w:val="790EB12E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145">
    <w:nsid w:val="797F502D"/>
    <w:multiLevelType w:val="multilevel"/>
    <w:tmpl w:val="11AC3D5E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46">
    <w:nsid w:val="7E320D62"/>
    <w:multiLevelType w:val="multilevel"/>
    <w:tmpl w:val="222AFA20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7">
    <w:nsid w:val="7EAD1599"/>
    <w:multiLevelType w:val="multilevel"/>
    <w:tmpl w:val="732E0842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>
    <w:nsid w:val="7F1E0088"/>
    <w:multiLevelType w:val="multilevel"/>
    <w:tmpl w:val="0F0EE268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9">
    <w:nsid w:val="7FFE759F"/>
    <w:multiLevelType w:val="multilevel"/>
    <w:tmpl w:val="6EC88E9C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30"/>
  </w:num>
  <w:num w:numId="2">
    <w:abstractNumId w:val="46"/>
  </w:num>
  <w:num w:numId="3">
    <w:abstractNumId w:val="86"/>
  </w:num>
  <w:num w:numId="4">
    <w:abstractNumId w:val="138"/>
  </w:num>
  <w:num w:numId="5">
    <w:abstractNumId w:val="114"/>
  </w:num>
  <w:num w:numId="6">
    <w:abstractNumId w:val="111"/>
  </w:num>
  <w:num w:numId="7">
    <w:abstractNumId w:val="10"/>
  </w:num>
  <w:num w:numId="8">
    <w:abstractNumId w:val="99"/>
  </w:num>
  <w:num w:numId="9">
    <w:abstractNumId w:val="54"/>
  </w:num>
  <w:num w:numId="10">
    <w:abstractNumId w:val="137"/>
  </w:num>
  <w:num w:numId="11">
    <w:abstractNumId w:val="13"/>
  </w:num>
  <w:num w:numId="12">
    <w:abstractNumId w:val="23"/>
  </w:num>
  <w:num w:numId="13">
    <w:abstractNumId w:val="7"/>
  </w:num>
  <w:num w:numId="14">
    <w:abstractNumId w:val="75"/>
  </w:num>
  <w:num w:numId="15">
    <w:abstractNumId w:val="40"/>
  </w:num>
  <w:num w:numId="16">
    <w:abstractNumId w:val="63"/>
  </w:num>
  <w:num w:numId="17">
    <w:abstractNumId w:val="107"/>
  </w:num>
  <w:num w:numId="18">
    <w:abstractNumId w:val="19"/>
  </w:num>
  <w:num w:numId="19">
    <w:abstractNumId w:val="18"/>
  </w:num>
  <w:num w:numId="20">
    <w:abstractNumId w:val="0"/>
  </w:num>
  <w:num w:numId="21">
    <w:abstractNumId w:val="102"/>
  </w:num>
  <w:num w:numId="22">
    <w:abstractNumId w:val="124"/>
  </w:num>
  <w:num w:numId="23">
    <w:abstractNumId w:val="147"/>
  </w:num>
  <w:num w:numId="24">
    <w:abstractNumId w:val="32"/>
  </w:num>
  <w:num w:numId="25">
    <w:abstractNumId w:val="56"/>
  </w:num>
  <w:num w:numId="26">
    <w:abstractNumId w:val="34"/>
  </w:num>
  <w:num w:numId="27">
    <w:abstractNumId w:val="28"/>
  </w:num>
  <w:num w:numId="28">
    <w:abstractNumId w:val="142"/>
  </w:num>
  <w:num w:numId="29">
    <w:abstractNumId w:val="48"/>
  </w:num>
  <w:num w:numId="30">
    <w:abstractNumId w:val="112"/>
  </w:num>
  <w:num w:numId="31">
    <w:abstractNumId w:val="94"/>
  </w:num>
  <w:num w:numId="32">
    <w:abstractNumId w:val="62"/>
  </w:num>
  <w:num w:numId="33">
    <w:abstractNumId w:val="58"/>
  </w:num>
  <w:num w:numId="34">
    <w:abstractNumId w:val="20"/>
  </w:num>
  <w:num w:numId="35">
    <w:abstractNumId w:val="60"/>
  </w:num>
  <w:num w:numId="36">
    <w:abstractNumId w:val="17"/>
  </w:num>
  <w:num w:numId="37">
    <w:abstractNumId w:val="45"/>
  </w:num>
  <w:num w:numId="38">
    <w:abstractNumId w:val="50"/>
  </w:num>
  <w:num w:numId="39">
    <w:abstractNumId w:val="66"/>
  </w:num>
  <w:num w:numId="40">
    <w:abstractNumId w:val="73"/>
  </w:num>
  <w:num w:numId="41">
    <w:abstractNumId w:val="39"/>
  </w:num>
  <w:num w:numId="42">
    <w:abstractNumId w:val="80"/>
  </w:num>
  <w:num w:numId="43">
    <w:abstractNumId w:val="82"/>
  </w:num>
  <w:num w:numId="44">
    <w:abstractNumId w:val="132"/>
  </w:num>
  <w:num w:numId="45">
    <w:abstractNumId w:val="76"/>
  </w:num>
  <w:num w:numId="46">
    <w:abstractNumId w:val="8"/>
  </w:num>
  <w:num w:numId="47">
    <w:abstractNumId w:val="5"/>
  </w:num>
  <w:num w:numId="48">
    <w:abstractNumId w:val="95"/>
  </w:num>
  <w:num w:numId="49">
    <w:abstractNumId w:val="35"/>
  </w:num>
  <w:num w:numId="50">
    <w:abstractNumId w:val="1"/>
  </w:num>
  <w:num w:numId="51">
    <w:abstractNumId w:val="81"/>
  </w:num>
  <w:num w:numId="52">
    <w:abstractNumId w:val="47"/>
  </w:num>
  <w:num w:numId="53">
    <w:abstractNumId w:val="117"/>
  </w:num>
  <w:num w:numId="54">
    <w:abstractNumId w:val="101"/>
  </w:num>
  <w:num w:numId="55">
    <w:abstractNumId w:val="110"/>
  </w:num>
  <w:num w:numId="56">
    <w:abstractNumId w:val="123"/>
  </w:num>
  <w:num w:numId="57">
    <w:abstractNumId w:val="115"/>
  </w:num>
  <w:num w:numId="58">
    <w:abstractNumId w:val="24"/>
  </w:num>
  <w:num w:numId="59">
    <w:abstractNumId w:val="135"/>
  </w:num>
  <w:num w:numId="60">
    <w:abstractNumId w:val="91"/>
  </w:num>
  <w:num w:numId="61">
    <w:abstractNumId w:val="38"/>
  </w:num>
  <w:num w:numId="62">
    <w:abstractNumId w:val="148"/>
  </w:num>
  <w:num w:numId="63">
    <w:abstractNumId w:val="57"/>
  </w:num>
  <w:num w:numId="64">
    <w:abstractNumId w:val="74"/>
  </w:num>
  <w:num w:numId="65">
    <w:abstractNumId w:val="90"/>
  </w:num>
  <w:num w:numId="66">
    <w:abstractNumId w:val="128"/>
  </w:num>
  <w:num w:numId="67">
    <w:abstractNumId w:val="129"/>
  </w:num>
  <w:num w:numId="68">
    <w:abstractNumId w:val="130"/>
  </w:num>
  <w:num w:numId="69">
    <w:abstractNumId w:val="92"/>
  </w:num>
  <w:num w:numId="70">
    <w:abstractNumId w:val="27"/>
  </w:num>
  <w:num w:numId="71">
    <w:abstractNumId w:val="136"/>
  </w:num>
  <w:num w:numId="72">
    <w:abstractNumId w:val="55"/>
  </w:num>
  <w:num w:numId="73">
    <w:abstractNumId w:val="131"/>
  </w:num>
  <w:num w:numId="74">
    <w:abstractNumId w:val="134"/>
  </w:num>
  <w:num w:numId="75">
    <w:abstractNumId w:val="125"/>
  </w:num>
  <w:num w:numId="76">
    <w:abstractNumId w:val="61"/>
  </w:num>
  <w:num w:numId="77">
    <w:abstractNumId w:val="119"/>
  </w:num>
  <w:num w:numId="78">
    <w:abstractNumId w:val="41"/>
  </w:num>
  <w:num w:numId="79">
    <w:abstractNumId w:val="29"/>
  </w:num>
  <w:num w:numId="80">
    <w:abstractNumId w:val="37"/>
  </w:num>
  <w:num w:numId="81">
    <w:abstractNumId w:val="97"/>
  </w:num>
  <w:num w:numId="82">
    <w:abstractNumId w:val="14"/>
  </w:num>
  <w:num w:numId="83">
    <w:abstractNumId w:val="116"/>
  </w:num>
  <w:num w:numId="84">
    <w:abstractNumId w:val="108"/>
  </w:num>
  <w:num w:numId="85">
    <w:abstractNumId w:val="96"/>
  </w:num>
  <w:num w:numId="86">
    <w:abstractNumId w:val="53"/>
  </w:num>
  <w:num w:numId="87">
    <w:abstractNumId w:val="49"/>
  </w:num>
  <w:num w:numId="88">
    <w:abstractNumId w:val="12"/>
  </w:num>
  <w:num w:numId="89">
    <w:abstractNumId w:val="121"/>
  </w:num>
  <w:num w:numId="90">
    <w:abstractNumId w:val="6"/>
  </w:num>
  <w:num w:numId="91">
    <w:abstractNumId w:val="85"/>
  </w:num>
  <w:num w:numId="92">
    <w:abstractNumId w:val="109"/>
  </w:num>
  <w:num w:numId="93">
    <w:abstractNumId w:val="25"/>
  </w:num>
  <w:num w:numId="94">
    <w:abstractNumId w:val="143"/>
  </w:num>
  <w:num w:numId="95">
    <w:abstractNumId w:val="51"/>
  </w:num>
  <w:num w:numId="96">
    <w:abstractNumId w:val="70"/>
  </w:num>
  <w:num w:numId="97">
    <w:abstractNumId w:val="78"/>
  </w:num>
  <w:num w:numId="98">
    <w:abstractNumId w:val="65"/>
  </w:num>
  <w:num w:numId="99">
    <w:abstractNumId w:val="44"/>
  </w:num>
  <w:num w:numId="100">
    <w:abstractNumId w:val="71"/>
  </w:num>
  <w:num w:numId="101">
    <w:abstractNumId w:val="15"/>
  </w:num>
  <w:num w:numId="102">
    <w:abstractNumId w:val="31"/>
  </w:num>
  <w:num w:numId="103">
    <w:abstractNumId w:val="98"/>
  </w:num>
  <w:num w:numId="104">
    <w:abstractNumId w:val="2"/>
  </w:num>
  <w:num w:numId="105">
    <w:abstractNumId w:val="9"/>
  </w:num>
  <w:num w:numId="106">
    <w:abstractNumId w:val="77"/>
  </w:num>
  <w:num w:numId="107">
    <w:abstractNumId w:val="120"/>
  </w:num>
  <w:num w:numId="108">
    <w:abstractNumId w:val="133"/>
  </w:num>
  <w:num w:numId="109">
    <w:abstractNumId w:val="113"/>
  </w:num>
  <w:num w:numId="110">
    <w:abstractNumId w:val="105"/>
  </w:num>
  <w:num w:numId="111">
    <w:abstractNumId w:val="103"/>
  </w:num>
  <w:num w:numId="112">
    <w:abstractNumId w:val="16"/>
  </w:num>
  <w:num w:numId="113">
    <w:abstractNumId w:val="104"/>
  </w:num>
  <w:num w:numId="114">
    <w:abstractNumId w:val="68"/>
  </w:num>
  <w:num w:numId="115">
    <w:abstractNumId w:val="79"/>
  </w:num>
  <w:num w:numId="116">
    <w:abstractNumId w:val="26"/>
  </w:num>
  <w:num w:numId="117">
    <w:abstractNumId w:val="100"/>
  </w:num>
  <w:num w:numId="118">
    <w:abstractNumId w:val="146"/>
  </w:num>
  <w:num w:numId="119">
    <w:abstractNumId w:val="59"/>
  </w:num>
  <w:num w:numId="120">
    <w:abstractNumId w:val="89"/>
  </w:num>
  <w:num w:numId="121">
    <w:abstractNumId w:val="83"/>
  </w:num>
  <w:num w:numId="122">
    <w:abstractNumId w:val="42"/>
  </w:num>
  <w:num w:numId="123">
    <w:abstractNumId w:val="72"/>
  </w:num>
  <w:num w:numId="124">
    <w:abstractNumId w:val="139"/>
  </w:num>
  <w:num w:numId="125">
    <w:abstractNumId w:val="122"/>
  </w:num>
  <w:num w:numId="126">
    <w:abstractNumId w:val="22"/>
  </w:num>
  <w:num w:numId="127">
    <w:abstractNumId w:val="149"/>
  </w:num>
  <w:num w:numId="128">
    <w:abstractNumId w:val="67"/>
  </w:num>
  <w:num w:numId="129">
    <w:abstractNumId w:val="141"/>
  </w:num>
  <w:num w:numId="130">
    <w:abstractNumId w:val="140"/>
  </w:num>
  <w:num w:numId="131">
    <w:abstractNumId w:val="33"/>
  </w:num>
  <w:num w:numId="132">
    <w:abstractNumId w:val="88"/>
  </w:num>
  <w:num w:numId="133">
    <w:abstractNumId w:val="21"/>
  </w:num>
  <w:num w:numId="134">
    <w:abstractNumId w:val="64"/>
  </w:num>
  <w:num w:numId="135">
    <w:abstractNumId w:val="118"/>
  </w:num>
  <w:num w:numId="136">
    <w:abstractNumId w:val="3"/>
  </w:num>
  <w:num w:numId="137">
    <w:abstractNumId w:val="126"/>
  </w:num>
  <w:num w:numId="138">
    <w:abstractNumId w:val="43"/>
  </w:num>
  <w:num w:numId="139">
    <w:abstractNumId w:val="84"/>
  </w:num>
  <w:num w:numId="140">
    <w:abstractNumId w:val="69"/>
  </w:num>
  <w:num w:numId="141">
    <w:abstractNumId w:val="106"/>
  </w:num>
  <w:num w:numId="142">
    <w:abstractNumId w:val="36"/>
  </w:num>
  <w:num w:numId="143">
    <w:abstractNumId w:val="4"/>
  </w:num>
  <w:num w:numId="144">
    <w:abstractNumId w:val="145"/>
  </w:num>
  <w:num w:numId="145">
    <w:abstractNumId w:val="87"/>
  </w:num>
  <w:num w:numId="146">
    <w:abstractNumId w:val="127"/>
  </w:num>
  <w:num w:numId="147">
    <w:abstractNumId w:val="144"/>
  </w:num>
  <w:num w:numId="148">
    <w:abstractNumId w:val="93"/>
  </w:num>
  <w:num w:numId="149">
    <w:abstractNumId w:val="11"/>
  </w:num>
  <w:num w:numId="150">
    <w:abstractNumId w:val="52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A33F4"/>
    <w:rsid w:val="005A33F4"/>
    <w:rsid w:val="007047D8"/>
    <w:rsid w:val="00A8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Nierozpoznanawzmianka">
    <w:name w:val="Nierozpoznana wzmianka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Nierozpoznanawzmianka">
    <w:name w:val="Nierozpoznana wzmianka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1499</Words>
  <Characters>8999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Wojewódzki Szpital Psychiatryczny</vt:lpstr>
      <vt:lpstr>Załącznik nr 8 do SWZ</vt:lpstr>
    </vt:vector>
  </TitlesOfParts>
  <Company/>
  <LinksUpToDate>false</LinksUpToDate>
  <CharactersWithSpaces>10478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</cp:lastModifiedBy>
  <cp:revision>2</cp:revision>
  <cp:lastPrinted>2025-03-13T12:24:00Z</cp:lastPrinted>
  <dcterms:created xsi:type="dcterms:W3CDTF">2025-03-13T12:38:00Z</dcterms:created>
  <dcterms:modified xsi:type="dcterms:W3CDTF">2025-03-13T12:38:00Z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